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785" w:rsidRPr="00C750E8" w:rsidRDefault="00172785" w:rsidP="00172785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cstheme="minorHAnsi"/>
          <w:b/>
          <w:bCs/>
          <w:sz w:val="22"/>
          <w:szCs w:val="22"/>
          <w:lang w:val="ro-RO"/>
        </w:rPr>
        <w:t xml:space="preserve">Proiect: </w:t>
      </w:r>
      <w:r w:rsidRPr="00C750E8">
        <w:rPr>
          <w:rFonts w:cstheme="minorHAnsi"/>
          <w:b/>
          <w:i/>
          <w:color w:val="000000" w:themeColor="text1"/>
          <w:sz w:val="22"/>
          <w:szCs w:val="22"/>
          <w:lang w:val="ro-RO"/>
        </w:rPr>
        <w:t>”Dotarea cu mobilier, materiale didactice şi echipamente digitale a unităţilor de învăţământ special şi a unităţilor conexe din judeţul Maramureş”</w:t>
      </w:r>
      <w:r w:rsidRPr="00C750E8">
        <w:rPr>
          <w:rFonts w:eastAsiaTheme="majorEastAsia" w:cstheme="minorHAnsi"/>
          <w:b/>
          <w:bCs/>
          <w:i/>
          <w:iCs/>
          <w:color w:val="000000" w:themeColor="text1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172785" w:rsidRPr="00C750E8" w:rsidRDefault="00172785" w:rsidP="00172785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highlight w:val="red"/>
          <w:u w:val="single"/>
          <w:lang w:val="ro-RO"/>
        </w:rPr>
      </w:pPr>
      <w:bookmarkStart w:id="0" w:name="_Hlk148425714"/>
    </w:p>
    <w:bookmarkEnd w:id="0"/>
    <w:p w:rsidR="00172785" w:rsidRPr="00C750E8" w:rsidRDefault="00172785" w:rsidP="00172785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C750E8" w:rsidRDefault="00172785" w:rsidP="00172785">
      <w:pPr>
        <w:jc w:val="center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  <w:t>FIȘE TEHNICE</w:t>
      </w:r>
    </w:p>
    <w:p w:rsidR="00172785" w:rsidRPr="00C750E8" w:rsidRDefault="00172785" w:rsidP="00172785">
      <w:pPr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C750E8" w:rsidRDefault="00A37272" w:rsidP="00172785">
      <w:pPr>
        <w:rPr>
          <w:rFonts w:eastAsiaTheme="majorEastAsia" w:cstheme="minorHAnsi"/>
          <w:b/>
          <w:bCs/>
          <w:color w:val="000000" w:themeColor="text1"/>
          <w:sz w:val="22"/>
          <w:szCs w:val="22"/>
          <w:u w:val="single"/>
          <w:lang w:val="ro-RO"/>
        </w:rPr>
      </w:pPr>
      <w:r>
        <w:rPr>
          <w:rFonts w:eastAsiaTheme="majorEastAsia" w:cstheme="minorHAnsi"/>
          <w:b/>
          <w:bCs/>
          <w:color w:val="000000" w:themeColor="text1"/>
          <w:sz w:val="22"/>
          <w:szCs w:val="22"/>
          <w:u w:val="single"/>
          <w:lang w:val="ro-RO"/>
        </w:rPr>
        <w:t xml:space="preserve">LOT 5 - </w:t>
      </w:r>
      <w:bookmarkStart w:id="1" w:name="_GoBack"/>
      <w:r w:rsidR="00172785" w:rsidRPr="00A37272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 xml:space="preserve">LOT </w:t>
      </w:r>
      <w:r w:rsidR="001E6952" w:rsidRPr="00A37272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>1</w:t>
      </w:r>
      <w:r w:rsidR="00536C91" w:rsidRPr="00A37272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>0</w:t>
      </w:r>
      <w:r w:rsidR="00172785" w:rsidRPr="00A37272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 xml:space="preserve">   </w:t>
      </w:r>
      <w:r w:rsidR="00E038DB" w:rsidRPr="00A37272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 xml:space="preserve">- Cabinet </w:t>
      </w:r>
      <w:r w:rsidR="001E6952" w:rsidRPr="00A37272">
        <w:rPr>
          <w:rFonts w:eastAsiaTheme="majorEastAsia" w:cstheme="minorHAnsi"/>
          <w:bCs/>
          <w:color w:val="000000" w:themeColor="text1"/>
          <w:sz w:val="22"/>
          <w:szCs w:val="22"/>
          <w:u w:val="single"/>
          <w:lang w:val="ro-RO"/>
        </w:rPr>
        <w:t>Matematică</w:t>
      </w:r>
      <w:bookmarkEnd w:id="1"/>
    </w:p>
    <w:p w:rsidR="00172785" w:rsidRPr="00C750E8" w:rsidRDefault="00172785" w:rsidP="00172785">
      <w:pPr>
        <w:rPr>
          <w:sz w:val="22"/>
          <w:szCs w:val="22"/>
          <w:lang w:val="ro-RO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605"/>
        <w:gridCol w:w="7067"/>
        <w:gridCol w:w="754"/>
        <w:gridCol w:w="1019"/>
      </w:tblGrid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Nr</w:t>
            </w:r>
            <w:proofErr w:type="spellEnd"/>
            <w:r w:rsidRPr="00C750E8">
              <w:rPr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C750E8">
              <w:rPr>
                <w:sz w:val="22"/>
                <w:szCs w:val="22"/>
                <w:lang w:val="en-GB"/>
              </w:rPr>
              <w:t>crt</w:t>
            </w:r>
            <w:proofErr w:type="spellEnd"/>
            <w:r w:rsidRPr="00C750E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Denumire</w:t>
            </w:r>
            <w:proofErr w:type="spellEnd"/>
            <w:r w:rsidRPr="00C750E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  <w:lang w:val="en-GB"/>
              </w:rPr>
              <w:t>produs</w:t>
            </w:r>
            <w:proofErr w:type="spellEnd"/>
          </w:p>
        </w:tc>
        <w:tc>
          <w:tcPr>
            <w:tcW w:w="754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r w:rsidRPr="00C750E8">
              <w:rPr>
                <w:sz w:val="22"/>
                <w:szCs w:val="22"/>
                <w:lang w:val="en-GB"/>
              </w:rPr>
              <w:t>U.M.</w:t>
            </w:r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Cantitate</w:t>
            </w:r>
            <w:proofErr w:type="spellEnd"/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Joc</w:t>
            </w:r>
            <w:proofErr w:type="spellEnd"/>
            <w:r w:rsidRPr="00C750E8">
              <w:rPr>
                <w:sz w:val="22"/>
                <w:szCs w:val="22"/>
                <w:lang w:val="en-GB"/>
              </w:rPr>
              <w:t xml:space="preserve"> didactic </w:t>
            </w:r>
            <w:proofErr w:type="spellStart"/>
            <w:r w:rsidRPr="00C750E8">
              <w:rPr>
                <w:sz w:val="22"/>
                <w:szCs w:val="22"/>
                <w:lang w:val="en-GB"/>
              </w:rPr>
              <w:t>matematic</w:t>
            </w:r>
            <w:proofErr w:type="spellEnd"/>
            <w:r w:rsidRPr="00C750E8">
              <w:rPr>
                <w:sz w:val="22"/>
                <w:szCs w:val="22"/>
                <w:lang w:val="en-GB"/>
              </w:rPr>
              <w:t xml:space="preserve"> - Montessori</w:t>
            </w:r>
          </w:p>
        </w:tc>
        <w:tc>
          <w:tcPr>
            <w:tcW w:w="754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1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Trusă</w:t>
            </w:r>
            <w:proofErr w:type="spellEnd"/>
            <w:r w:rsidRPr="00C750E8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  <w:lang w:val="en-GB"/>
              </w:rPr>
              <w:t>optică</w:t>
            </w:r>
            <w:proofErr w:type="spellEnd"/>
          </w:p>
        </w:tc>
        <w:tc>
          <w:tcPr>
            <w:tcW w:w="754" w:type="dxa"/>
          </w:tcPr>
          <w:p w:rsidR="004A790C" w:rsidRPr="00C750E8" w:rsidRDefault="009C4445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2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Joc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matematic</w:t>
            </w:r>
            <w:proofErr w:type="spellEnd"/>
            <w:r w:rsidRPr="00C750E8">
              <w:rPr>
                <w:sz w:val="22"/>
                <w:szCs w:val="22"/>
              </w:rPr>
              <w:t xml:space="preserve"> set </w:t>
            </w:r>
            <w:proofErr w:type="spellStart"/>
            <w:r w:rsidRPr="00C750E8">
              <w:rPr>
                <w:sz w:val="22"/>
                <w:szCs w:val="22"/>
              </w:rPr>
              <w:t>sortare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54" w:type="dxa"/>
          </w:tcPr>
          <w:p w:rsidR="004A790C" w:rsidRPr="00C750E8" w:rsidRDefault="009C4445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1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Jocuri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didactice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matematice</w:t>
            </w:r>
            <w:proofErr w:type="spellEnd"/>
          </w:p>
        </w:tc>
        <w:tc>
          <w:tcPr>
            <w:tcW w:w="754" w:type="dxa"/>
          </w:tcPr>
          <w:p w:rsidR="004A790C" w:rsidRPr="00C750E8" w:rsidRDefault="009C4445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11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Obiecte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specifice</w:t>
            </w:r>
            <w:proofErr w:type="spellEnd"/>
            <w:r w:rsidRPr="00C750E8">
              <w:rPr>
                <w:sz w:val="22"/>
                <w:szCs w:val="22"/>
              </w:rPr>
              <w:t xml:space="preserve">- </w:t>
            </w:r>
            <w:proofErr w:type="spellStart"/>
            <w:r w:rsidRPr="00C750E8">
              <w:rPr>
                <w:sz w:val="22"/>
                <w:szCs w:val="22"/>
              </w:rPr>
              <w:t>corpuri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geometrice</w:t>
            </w:r>
            <w:proofErr w:type="spellEnd"/>
          </w:p>
        </w:tc>
        <w:tc>
          <w:tcPr>
            <w:tcW w:w="754" w:type="dxa"/>
          </w:tcPr>
          <w:p w:rsidR="004A790C" w:rsidRPr="00C750E8" w:rsidRDefault="009C4445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7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Greutăți</w:t>
            </w:r>
            <w:proofErr w:type="spellEnd"/>
          </w:p>
        </w:tc>
        <w:tc>
          <w:tcPr>
            <w:tcW w:w="754" w:type="dxa"/>
          </w:tcPr>
          <w:p w:rsidR="004A790C" w:rsidRPr="00C750E8" w:rsidRDefault="009C4445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5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Joc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matematic</w:t>
            </w:r>
            <w:proofErr w:type="spellEnd"/>
            <w:r w:rsidRPr="00C750E8">
              <w:rPr>
                <w:sz w:val="22"/>
                <w:szCs w:val="22"/>
              </w:rPr>
              <w:t xml:space="preserve"> set </w:t>
            </w:r>
            <w:proofErr w:type="spellStart"/>
            <w:r w:rsidRPr="00C750E8">
              <w:rPr>
                <w:sz w:val="22"/>
                <w:szCs w:val="22"/>
              </w:rPr>
              <w:t>demonstrativ</w:t>
            </w:r>
            <w:proofErr w:type="spellEnd"/>
            <w:r w:rsidRPr="00C750E8">
              <w:rPr>
                <w:sz w:val="22"/>
                <w:szCs w:val="22"/>
              </w:rPr>
              <w:t xml:space="preserve"> magnetic </w:t>
            </w:r>
            <w:proofErr w:type="spellStart"/>
            <w:r w:rsidRPr="00C750E8">
              <w:rPr>
                <w:sz w:val="22"/>
                <w:szCs w:val="22"/>
              </w:rPr>
              <w:t>pentru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numere</w:t>
            </w:r>
            <w:proofErr w:type="spellEnd"/>
          </w:p>
        </w:tc>
        <w:tc>
          <w:tcPr>
            <w:tcW w:w="754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2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Alte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produse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curriculare</w:t>
            </w:r>
            <w:proofErr w:type="spellEnd"/>
            <w:r w:rsidRPr="00C750E8">
              <w:rPr>
                <w:sz w:val="22"/>
                <w:szCs w:val="22"/>
              </w:rPr>
              <w:t xml:space="preserve">: </w:t>
            </w:r>
            <w:proofErr w:type="spellStart"/>
            <w:r w:rsidRPr="00C750E8">
              <w:rPr>
                <w:sz w:val="22"/>
                <w:szCs w:val="22"/>
              </w:rPr>
              <w:t>tabele</w:t>
            </w:r>
            <w:proofErr w:type="spellEnd"/>
            <w:r w:rsidRPr="00C750E8">
              <w:rPr>
                <w:sz w:val="22"/>
                <w:szCs w:val="22"/>
              </w:rPr>
              <w:t xml:space="preserve"> cu </w:t>
            </w:r>
            <w:proofErr w:type="spellStart"/>
            <w:r w:rsidRPr="00C750E8">
              <w:rPr>
                <w:sz w:val="22"/>
                <w:szCs w:val="22"/>
              </w:rPr>
              <w:t>formule</w:t>
            </w:r>
            <w:proofErr w:type="spellEnd"/>
            <w:r w:rsidRPr="00C750E8">
              <w:rPr>
                <w:sz w:val="22"/>
                <w:szCs w:val="22"/>
              </w:rPr>
              <w:t xml:space="preserve">, </w:t>
            </w:r>
            <w:proofErr w:type="spellStart"/>
            <w:r w:rsidRPr="00C750E8">
              <w:rPr>
                <w:sz w:val="22"/>
                <w:szCs w:val="22"/>
              </w:rPr>
              <w:t>planşe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didactice</w:t>
            </w:r>
            <w:proofErr w:type="spellEnd"/>
            <w:r w:rsidRPr="00C750E8">
              <w:rPr>
                <w:sz w:val="22"/>
                <w:szCs w:val="22"/>
              </w:rPr>
              <w:t xml:space="preserve">, </w:t>
            </w:r>
            <w:proofErr w:type="spellStart"/>
            <w:r w:rsidRPr="00C750E8">
              <w:rPr>
                <w:sz w:val="22"/>
                <w:szCs w:val="22"/>
              </w:rPr>
              <w:t>pliante</w:t>
            </w:r>
            <w:proofErr w:type="spellEnd"/>
          </w:p>
        </w:tc>
        <w:tc>
          <w:tcPr>
            <w:tcW w:w="754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9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Cântar</w:t>
            </w:r>
          </w:p>
        </w:tc>
        <w:tc>
          <w:tcPr>
            <w:tcW w:w="754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2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Truse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geometrice</w:t>
            </w:r>
            <w:proofErr w:type="spellEnd"/>
          </w:p>
        </w:tc>
        <w:tc>
          <w:tcPr>
            <w:tcW w:w="754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12</w:t>
            </w:r>
          </w:p>
        </w:tc>
      </w:tr>
      <w:tr w:rsidR="004A790C" w:rsidRPr="00C750E8" w:rsidTr="00C750E8">
        <w:tc>
          <w:tcPr>
            <w:tcW w:w="605" w:type="dxa"/>
          </w:tcPr>
          <w:p w:rsidR="004A790C" w:rsidRPr="00C750E8" w:rsidRDefault="004A790C" w:rsidP="004A790C">
            <w:pPr>
              <w:pStyle w:val="ListParagraph"/>
              <w:numPr>
                <w:ilvl w:val="0"/>
                <w:numId w:val="27"/>
              </w:numPr>
              <w:rPr>
                <w:sz w:val="22"/>
                <w:szCs w:val="22"/>
                <w:lang w:val="en-GB"/>
              </w:rPr>
            </w:pPr>
          </w:p>
        </w:tc>
        <w:tc>
          <w:tcPr>
            <w:tcW w:w="7067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Planșe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specifice</w:t>
            </w:r>
            <w:proofErr w:type="spellEnd"/>
          </w:p>
        </w:tc>
        <w:tc>
          <w:tcPr>
            <w:tcW w:w="754" w:type="dxa"/>
          </w:tcPr>
          <w:p w:rsidR="004A790C" w:rsidRPr="00C750E8" w:rsidRDefault="004A790C" w:rsidP="004A790C">
            <w:pPr>
              <w:rPr>
                <w:sz w:val="22"/>
                <w:szCs w:val="22"/>
                <w:lang w:val="en-GB"/>
              </w:rPr>
            </w:pPr>
            <w:proofErr w:type="spellStart"/>
            <w:r w:rsidRPr="00C750E8">
              <w:rPr>
                <w:sz w:val="22"/>
                <w:szCs w:val="22"/>
                <w:lang w:val="en-GB"/>
              </w:rPr>
              <w:t>bucăți</w:t>
            </w:r>
            <w:proofErr w:type="spellEnd"/>
          </w:p>
        </w:tc>
        <w:tc>
          <w:tcPr>
            <w:tcW w:w="1019" w:type="dxa"/>
          </w:tcPr>
          <w:p w:rsidR="004A790C" w:rsidRPr="00C750E8" w:rsidRDefault="004A790C" w:rsidP="004A790C">
            <w:pPr>
              <w:rPr>
                <w:sz w:val="22"/>
                <w:szCs w:val="22"/>
              </w:rPr>
            </w:pPr>
            <w:r w:rsidRPr="00C750E8">
              <w:rPr>
                <w:sz w:val="22"/>
                <w:szCs w:val="22"/>
              </w:rPr>
              <w:t>4</w:t>
            </w:r>
          </w:p>
        </w:tc>
      </w:tr>
    </w:tbl>
    <w:p w:rsidR="00172785" w:rsidRPr="00C750E8" w:rsidRDefault="00172785" w:rsidP="00172785">
      <w:pPr>
        <w:rPr>
          <w:sz w:val="22"/>
          <w:szCs w:val="22"/>
          <w:lang w:val="ro-RO"/>
        </w:rPr>
      </w:pPr>
    </w:p>
    <w:p w:rsidR="00172785" w:rsidRPr="00C750E8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C750E8" w:rsidRDefault="00172785" w:rsidP="00172785">
      <w:pPr>
        <w:rPr>
          <w:sz w:val="22"/>
          <w:szCs w:val="22"/>
          <w:lang w:val="ro-RO"/>
        </w:rPr>
      </w:pPr>
    </w:p>
    <w:p w:rsidR="00172785" w:rsidRPr="00C750E8" w:rsidRDefault="00172785" w:rsidP="00172785">
      <w:pPr>
        <w:rPr>
          <w:sz w:val="22"/>
          <w:szCs w:val="22"/>
          <w:lang w:val="ro-RO"/>
        </w:rPr>
      </w:pPr>
    </w:p>
    <w:p w:rsidR="00172785" w:rsidRPr="00C750E8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C750E8" w:rsidRDefault="00172785" w:rsidP="00172785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72785" w:rsidRPr="00C750E8" w:rsidRDefault="00172785" w:rsidP="00FE103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="00E038DB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</w:t>
      </w:r>
      <w:r w:rsidR="00FE1032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Joc didactic matematic - Montessori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4"/>
        <w:gridCol w:w="2852"/>
        <w:gridCol w:w="1527"/>
      </w:tblGrid>
      <w:tr w:rsidR="00A7780A" w:rsidRPr="00C750E8" w:rsidTr="004B7A4E">
        <w:trPr>
          <w:jc w:val="center"/>
        </w:trPr>
        <w:tc>
          <w:tcPr>
            <w:tcW w:w="548" w:type="dxa"/>
            <w:vAlign w:val="center"/>
          </w:tcPr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72785" w:rsidRPr="00C750E8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72785" w:rsidRPr="00C750E8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72785" w:rsidRPr="00C750E8" w:rsidRDefault="00172785" w:rsidP="004B7A4E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72785" w:rsidRPr="00C750E8" w:rsidRDefault="00172785" w:rsidP="004B7A4E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A7780A" w:rsidRPr="00C750E8" w:rsidTr="004B7A4E">
        <w:trPr>
          <w:jc w:val="center"/>
        </w:trPr>
        <w:tc>
          <w:tcPr>
            <w:tcW w:w="548" w:type="dxa"/>
          </w:tcPr>
          <w:p w:rsidR="00172785" w:rsidRPr="00C750E8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72785" w:rsidRPr="00C750E8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72785" w:rsidRPr="00C750E8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72785" w:rsidRPr="00C750E8" w:rsidRDefault="00172785" w:rsidP="004B7A4E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A7780A" w:rsidRPr="00C750E8" w:rsidTr="004B7A4E">
        <w:trPr>
          <w:jc w:val="center"/>
        </w:trPr>
        <w:tc>
          <w:tcPr>
            <w:tcW w:w="548" w:type="dxa"/>
          </w:tcPr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A7780A" w:rsidRPr="00C750E8" w:rsidTr="004B7A4E">
        <w:trPr>
          <w:jc w:val="center"/>
        </w:trPr>
        <w:tc>
          <w:tcPr>
            <w:tcW w:w="548" w:type="dxa"/>
          </w:tcPr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FE1032" w:rsidRPr="00C750E8" w:rsidRDefault="00FE1032" w:rsidP="00FE1032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 set: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minim 13 materiale Montessori: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Cutie cu axe Montessori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Turn de cuburi 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Trepte maro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de corpuri geometrice din lemn în saci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Set de </w:t>
            </w:r>
            <w:r w:rsidR="003E1B7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minim 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63 plăcuțe într-o cutie din lemn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Set de cilindri cu mărimi diferite în blocuri de lemn cu găuri, </w:t>
            </w:r>
            <w:r w:rsidR="003E1B7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minim 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40 bucăți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Cilindri cu sunete, </w:t>
            </w:r>
            <w:r w:rsidR="003E1B7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minim 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2 cutii</w:t>
            </w:r>
            <w:r w:rsidR="003E1B7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cu câte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6 cilindri fiecare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Set de cilindri colorați, 4 cutii</w:t>
            </w:r>
            <w:r w:rsidR="003E1B7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cu câte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10 cilindri fiecare cu diferite dimensiuni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de plăci cu forme geometrice din șmirghel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de plăci cu numere din șmirghel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de plăci cu literele alfabetului din șmirghel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de corpuri geometrice demontabile cu vizualizarea suprafeței exterioare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de corpuri geome</w:t>
            </w:r>
            <w:r w:rsidR="003E1B7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trice din lemn lăcuit albastru, minim 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10 bucăți</w:t>
            </w:r>
          </w:p>
          <w:p w:rsidR="00FE1032" w:rsidRPr="00C750E8" w:rsidRDefault="00FE1032" w:rsidP="006B1401">
            <w:pPr>
              <w:numPr>
                <w:ilvl w:val="0"/>
                <w:numId w:val="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Etajeră cu 4 roți (2 roți blocabile)</w:t>
            </w:r>
          </w:p>
          <w:p w:rsidR="00FE1032" w:rsidRPr="00C750E8" w:rsidRDefault="00FE1032" w:rsidP="00FE1032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Dimensiuni etajeră:</w:t>
            </w:r>
          </w:p>
          <w:p w:rsidR="00FE1032" w:rsidRPr="00C750E8" w:rsidRDefault="00FE1032" w:rsidP="006B1401">
            <w:pPr>
              <w:numPr>
                <w:ilvl w:val="0"/>
                <w:numId w:val="3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Înălțime: minim 72</w:t>
            </w:r>
            <w:r w:rsidR="003E1B7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cm</w:t>
            </w:r>
          </w:p>
          <w:p w:rsidR="00FE1032" w:rsidRPr="00C750E8" w:rsidRDefault="00FE1032" w:rsidP="006B1401">
            <w:pPr>
              <w:numPr>
                <w:ilvl w:val="0"/>
                <w:numId w:val="3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Lățime: minim 94</w:t>
            </w:r>
            <w:r w:rsidR="003E1B7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cm</w:t>
            </w:r>
          </w:p>
          <w:p w:rsidR="00FE1032" w:rsidRPr="00C750E8" w:rsidRDefault="003E1B73" w:rsidP="006B1401">
            <w:pPr>
              <w:numPr>
                <w:ilvl w:val="0"/>
                <w:numId w:val="3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Adâncime: minim 40</w:t>
            </w:r>
            <w:r w:rsidR="00FE1032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cm</w:t>
            </w:r>
          </w:p>
          <w:p w:rsidR="00FE1032" w:rsidRPr="00C750E8" w:rsidRDefault="00FE1032" w:rsidP="00FE1032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Specificații materiale:</w:t>
            </w:r>
          </w:p>
          <w:p w:rsidR="00776DFD" w:rsidRPr="00C750E8" w:rsidRDefault="00FE1032" w:rsidP="006B1401">
            <w:pPr>
              <w:numPr>
                <w:ilvl w:val="0"/>
                <w:numId w:val="4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Material primar: lemn</w:t>
            </w:r>
          </w:p>
        </w:tc>
        <w:tc>
          <w:tcPr>
            <w:tcW w:w="2970" w:type="dxa"/>
          </w:tcPr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72785" w:rsidRPr="00C750E8" w:rsidRDefault="00172785" w:rsidP="004B7A4E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72785" w:rsidRPr="00C750E8" w:rsidRDefault="00172785" w:rsidP="00172785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E6952" w:rsidRPr="00C750E8" w:rsidRDefault="001E6952" w:rsidP="003E1B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</w:t>
      </w:r>
      <w:r w:rsidR="003E1B73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Trusă optică</w:t>
      </w: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26"/>
        <w:gridCol w:w="2850"/>
        <w:gridCol w:w="1527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3E1B73" w:rsidRPr="00C750E8" w:rsidRDefault="003E1B73" w:rsidP="003E1B7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Modulul este împachetat într-o singură cutie</w:t>
            </w:r>
          </w:p>
          <w:p w:rsidR="003E1B73" w:rsidRPr="00C750E8" w:rsidRDefault="003E1B73" w:rsidP="003E1B7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Componente</w:t>
            </w:r>
            <w:r w:rsidR="0033785C"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minime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: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Sursă laser cu fascicul plan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Adaptor pentru sursă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Disc Hartl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Modele din plexiglas: semicilindru, triunghi echilateral, triunghi dreptunghic, lamă plan paralelă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Lentilă 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Ecran cu foițe de fier și scală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Suport lumânare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Lumânări de rezervă (minim 5 bucăți)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Oglindă plană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Oglindă plană metalică cu suport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Placă transparentă, translucidă, opacă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Suport pentru plăci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Liniar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Fibre optice (minim 2 bucăți)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Chibrite, brichetă</w:t>
            </w:r>
          </w:p>
          <w:p w:rsidR="003E1B73" w:rsidRPr="00C750E8" w:rsidRDefault="003E1B73" w:rsidP="006B1401">
            <w:pPr>
              <w:numPr>
                <w:ilvl w:val="0"/>
                <w:numId w:val="5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Lumânare</w:t>
            </w:r>
          </w:p>
          <w:p w:rsidR="001E6952" w:rsidRPr="00C750E8" w:rsidRDefault="001E6952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E6952" w:rsidRPr="00C750E8" w:rsidRDefault="001E6952" w:rsidP="0033785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  </w:t>
      </w:r>
      <w:r w:rsidR="0033785C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Joc matematic set sortare puzzle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22"/>
        <w:gridCol w:w="2853"/>
        <w:gridCol w:w="1527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33785C" w:rsidRPr="00C750E8" w:rsidRDefault="0033785C" w:rsidP="0033785C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Conținut:</w:t>
            </w:r>
          </w:p>
          <w:p w:rsidR="0033785C" w:rsidRPr="00C750E8" w:rsidRDefault="0033785C" w:rsidP="006B1401">
            <w:pPr>
              <w:numPr>
                <w:ilvl w:val="0"/>
                <w:numId w:val="6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4 puzzle-uri plane cu forme geometrice: pătrat, triunghi, cerc și dreptunghi</w:t>
            </w:r>
          </w:p>
          <w:p w:rsidR="0033785C" w:rsidRPr="00C750E8" w:rsidRDefault="0033785C" w:rsidP="006B1401">
            <w:pPr>
              <w:numPr>
                <w:ilvl w:val="0"/>
                <w:numId w:val="6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4 puzzle-uri de stivuire cu forme și mărimi diferite: pătrat, cerc, triunghi și asortat</w:t>
            </w:r>
          </w:p>
          <w:p w:rsidR="0033785C" w:rsidRPr="00C750E8" w:rsidRDefault="0033785C" w:rsidP="006B1401">
            <w:pPr>
              <w:numPr>
                <w:ilvl w:val="0"/>
                <w:numId w:val="6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4 puzzle-uri de sortare a formelor după mărimi</w:t>
            </w:r>
          </w:p>
          <w:p w:rsidR="001E6952" w:rsidRPr="00C750E8" w:rsidRDefault="0033785C" w:rsidP="0033785C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Material: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Lemn de fag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D9655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="00D96556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Jocuri didactice matematice</w:t>
      </w: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67"/>
        <w:gridCol w:w="2816"/>
        <w:gridCol w:w="1520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5F1FE5" w:rsidRPr="00C750E8" w:rsidRDefault="005F1FE5" w:rsidP="005F1FE5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Jocurile didactice vor fi produse de tipul:</w:t>
            </w:r>
          </w:p>
          <w:p w:rsidR="005F1FE5" w:rsidRPr="00C750E8" w:rsidRDefault="005F1FE5" w:rsidP="00D96556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5F1FE5" w:rsidRPr="00C750E8" w:rsidRDefault="005F1FE5" w:rsidP="00D96556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5F1FE5" w:rsidRPr="00C750E8" w:rsidRDefault="005F1FE5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D96556" w:rsidRPr="00C750E8" w:rsidRDefault="00D96556" w:rsidP="00D96556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Set cu cilindri din lemn</w:t>
            </w:r>
          </w:p>
          <w:p w:rsidR="00D96556" w:rsidRPr="00C750E8" w:rsidRDefault="00D96556" w:rsidP="006B1401">
            <w:pPr>
              <w:numPr>
                <w:ilvl w:val="0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Conținut:</w:t>
            </w:r>
          </w:p>
          <w:p w:rsidR="00D96556" w:rsidRPr="00C750E8" w:rsidRDefault="00D96556" w:rsidP="006B1401">
            <w:pPr>
              <w:numPr>
                <w:ilvl w:val="1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4 blocuri din lemn, fiecare cu 10 găuri diferite</w:t>
            </w:r>
          </w:p>
          <w:p w:rsidR="00D96556" w:rsidRPr="00C750E8" w:rsidRDefault="00D96556" w:rsidP="006B1401">
            <w:pPr>
              <w:numPr>
                <w:ilvl w:val="1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40 de cilindri corespunzători pentru sortare și potrivire</w:t>
            </w:r>
          </w:p>
          <w:p w:rsidR="00D96556" w:rsidRPr="00C750E8" w:rsidRDefault="00D96556" w:rsidP="006B1401">
            <w:pPr>
              <w:numPr>
                <w:ilvl w:val="0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Caracteristici:</w:t>
            </w:r>
          </w:p>
          <w:p w:rsidR="00D96556" w:rsidRPr="00C750E8" w:rsidRDefault="00D96556" w:rsidP="006B1401">
            <w:pPr>
              <w:numPr>
                <w:ilvl w:val="1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Primul bloc: înălțime constantă, diametre crescătoare</w:t>
            </w:r>
          </w:p>
          <w:p w:rsidR="00D96556" w:rsidRPr="00C750E8" w:rsidRDefault="00D96556" w:rsidP="006B1401">
            <w:pPr>
              <w:numPr>
                <w:ilvl w:val="1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Al doilea bloc: diametre și înălțimi crescătoare</w:t>
            </w:r>
          </w:p>
          <w:p w:rsidR="00D96556" w:rsidRPr="00C750E8" w:rsidRDefault="00D96556" w:rsidP="006B1401">
            <w:pPr>
              <w:numPr>
                <w:ilvl w:val="1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Al treilea bloc: diametru constant, înălțime crescătoare</w:t>
            </w:r>
          </w:p>
          <w:p w:rsidR="00D96556" w:rsidRPr="00C750E8" w:rsidRDefault="00D96556" w:rsidP="006B1401">
            <w:pPr>
              <w:numPr>
                <w:ilvl w:val="1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Al patrulea bloc: înălțime descrescătoare, diametru crescător</w:t>
            </w:r>
          </w:p>
          <w:p w:rsidR="00D96556" w:rsidRPr="00C750E8" w:rsidRDefault="00D96556" w:rsidP="006B1401">
            <w:pPr>
              <w:numPr>
                <w:ilvl w:val="0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Material: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Lemn masiv</w:t>
            </w:r>
          </w:p>
          <w:p w:rsidR="00D96556" w:rsidRPr="00C750E8" w:rsidRDefault="00D96556" w:rsidP="006B1401">
            <w:pPr>
              <w:numPr>
                <w:ilvl w:val="0"/>
                <w:numId w:val="7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Dimensiuni cilindri: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Minim 1 cm – maxim </w:t>
            </w:r>
            <w:r w:rsidR="009D2A4A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6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cm în diametru</w:t>
            </w:r>
          </w:p>
          <w:p w:rsidR="005F1FE5" w:rsidRPr="00C750E8" w:rsidRDefault="005F1FE5" w:rsidP="005F1FE5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5F1FE5" w:rsidRPr="00C750E8" w:rsidRDefault="005F1FE5" w:rsidP="005F1FE5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5F1FE5" w:rsidRPr="00C750E8" w:rsidRDefault="005F1FE5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244073" w:rsidRPr="00C750E8" w:rsidRDefault="00244073" w:rsidP="00244073">
            <w:pPr>
              <w:rPr>
                <w:b/>
                <w:sz w:val="22"/>
                <w:szCs w:val="22"/>
                <w:lang w:val="ro-RO"/>
              </w:rPr>
            </w:pPr>
            <w:r w:rsidRPr="00C750E8">
              <w:rPr>
                <w:rFonts w:hAnsi="Symbol"/>
                <w:b/>
                <w:sz w:val="22"/>
                <w:szCs w:val="22"/>
                <w:lang w:val="ro-RO"/>
              </w:rPr>
              <w:t xml:space="preserve">Set </w:t>
            </w:r>
            <w:r w:rsidRPr="00C750E8">
              <w:rPr>
                <w:b/>
                <w:sz w:val="22"/>
                <w:szCs w:val="22"/>
                <w:lang w:val="ro-RO"/>
              </w:rPr>
              <w:t>ținte</w:t>
            </w:r>
            <w:r w:rsidRPr="00C750E8">
              <w:rPr>
                <w:rFonts w:hAnsi="Symbol"/>
                <w:b/>
                <w:sz w:val="22"/>
                <w:szCs w:val="22"/>
                <w:lang w:val="ro-RO"/>
              </w:rPr>
              <w:t xml:space="preserve"> cu </w:t>
            </w:r>
            <w:r w:rsidRPr="00C750E8">
              <w:rPr>
                <w:b/>
                <w:sz w:val="22"/>
                <w:szCs w:val="22"/>
                <w:lang w:val="ro-RO"/>
              </w:rPr>
              <w:t>numere și mingi</w:t>
            </w:r>
          </w:p>
          <w:p w:rsidR="00244073" w:rsidRPr="00C750E8" w:rsidRDefault="00244073" w:rsidP="00244073">
            <w:pPr>
              <w:rPr>
                <w:sz w:val="22"/>
                <w:szCs w:val="22"/>
                <w:lang w:val="ro-RO"/>
              </w:rPr>
            </w:pPr>
            <w:r w:rsidRPr="00C750E8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C750E8">
              <w:rPr>
                <w:sz w:val="22"/>
                <w:szCs w:val="22"/>
                <w:lang w:val="ro-RO"/>
              </w:rPr>
              <w:t xml:space="preserve">  </w:t>
            </w:r>
            <w:r w:rsidRPr="00C750E8">
              <w:rPr>
                <w:b/>
                <w:bCs/>
                <w:sz w:val="22"/>
                <w:szCs w:val="22"/>
                <w:lang w:val="ro-RO"/>
              </w:rPr>
              <w:t>Conținut:</w:t>
            </w:r>
            <w:r w:rsidRPr="00C750E8">
              <w:rPr>
                <w:sz w:val="22"/>
                <w:szCs w:val="22"/>
                <w:lang w:val="ro-RO"/>
              </w:rPr>
              <w:t xml:space="preserve"> 3 ținte mari cu intervale numerice: 10-100, 0-10, 0-20</w:t>
            </w:r>
          </w:p>
          <w:p w:rsidR="00244073" w:rsidRPr="00C750E8" w:rsidRDefault="00244073" w:rsidP="00244073">
            <w:pPr>
              <w:rPr>
                <w:sz w:val="22"/>
                <w:szCs w:val="22"/>
                <w:lang w:val="ro-RO"/>
              </w:rPr>
            </w:pPr>
            <w:r w:rsidRPr="00C750E8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C750E8">
              <w:rPr>
                <w:sz w:val="22"/>
                <w:szCs w:val="22"/>
                <w:lang w:val="ro-RO"/>
              </w:rPr>
              <w:t xml:space="preserve">  </w:t>
            </w:r>
            <w:r w:rsidRPr="00C750E8">
              <w:rPr>
                <w:b/>
                <w:bCs/>
                <w:sz w:val="22"/>
                <w:szCs w:val="22"/>
                <w:lang w:val="ro-RO"/>
              </w:rPr>
              <w:t>Accesorii:</w:t>
            </w:r>
            <w:r w:rsidRPr="00C750E8">
              <w:rPr>
                <w:sz w:val="22"/>
                <w:szCs w:val="22"/>
                <w:lang w:val="ro-RO"/>
              </w:rPr>
              <w:t xml:space="preserve"> Minim 9 mingi cu, diametru minim de 36 mm</w:t>
            </w:r>
          </w:p>
          <w:p w:rsidR="005F1FE5" w:rsidRPr="00C750E8" w:rsidRDefault="00244073" w:rsidP="00244073">
            <w:pPr>
              <w:rPr>
                <w:sz w:val="22"/>
                <w:szCs w:val="22"/>
                <w:lang w:val="ro-RO"/>
              </w:rPr>
            </w:pPr>
            <w:r w:rsidRPr="00C750E8">
              <w:rPr>
                <w:rFonts w:hAnsi="Symbol"/>
                <w:sz w:val="22"/>
                <w:szCs w:val="22"/>
                <w:lang w:val="ro-RO"/>
              </w:rPr>
              <w:t></w:t>
            </w:r>
            <w:r w:rsidRPr="00C750E8">
              <w:rPr>
                <w:sz w:val="22"/>
                <w:szCs w:val="22"/>
                <w:lang w:val="ro-RO"/>
              </w:rPr>
              <w:t xml:space="preserve">  </w:t>
            </w:r>
            <w:r w:rsidRPr="00C750E8">
              <w:rPr>
                <w:b/>
                <w:bCs/>
                <w:sz w:val="22"/>
                <w:szCs w:val="22"/>
                <w:lang w:val="ro-RO"/>
              </w:rPr>
              <w:t>Dimensiuni panou:</w:t>
            </w:r>
            <w:r w:rsidRPr="00C750E8">
              <w:rPr>
                <w:sz w:val="22"/>
                <w:szCs w:val="22"/>
                <w:lang w:val="ro-RO"/>
              </w:rPr>
              <w:t xml:space="preserve"> Minim 450 mm </w:t>
            </w:r>
          </w:p>
          <w:p w:rsidR="00244073" w:rsidRPr="00C750E8" w:rsidRDefault="00244073" w:rsidP="00244073">
            <w:pPr>
              <w:rPr>
                <w:sz w:val="22"/>
                <w:szCs w:val="22"/>
                <w:lang w:val="ro-RO"/>
              </w:rPr>
            </w:pPr>
          </w:p>
          <w:p w:rsidR="00244073" w:rsidRPr="00C750E8" w:rsidRDefault="00244073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</w:p>
          <w:p w:rsidR="00244073" w:rsidRPr="00C750E8" w:rsidRDefault="00244073" w:rsidP="00244073">
            <w:pPr>
              <w:rPr>
                <w:b/>
                <w:sz w:val="22"/>
                <w:szCs w:val="22"/>
                <w:lang w:val="it-IT"/>
              </w:rPr>
            </w:pPr>
            <w:r w:rsidRPr="00C750E8">
              <w:rPr>
                <w:b/>
                <w:sz w:val="22"/>
                <w:szCs w:val="22"/>
                <w:lang w:val="it-IT"/>
              </w:rPr>
              <w:t>Turn de cuburi</w:t>
            </w:r>
          </w:p>
          <w:p w:rsidR="00244073" w:rsidRPr="00C750E8" w:rsidRDefault="00244073" w:rsidP="00244073">
            <w:pPr>
              <w:rPr>
                <w:sz w:val="22"/>
                <w:szCs w:val="22"/>
                <w:lang w:val="en-US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  <w:lang w:val="en-US"/>
              </w:rPr>
              <w:t>Conținut</w:t>
            </w:r>
            <w:proofErr w:type="spellEnd"/>
            <w:r w:rsidRPr="00C750E8">
              <w:rPr>
                <w:rStyle w:val="Strong"/>
                <w:sz w:val="22"/>
                <w:szCs w:val="22"/>
                <w:lang w:val="en-US"/>
              </w:rPr>
              <w:t>:</w:t>
            </w:r>
            <w:r w:rsidRPr="00C750E8">
              <w:rPr>
                <w:sz w:val="22"/>
                <w:szCs w:val="22"/>
                <w:lang w:val="en-US"/>
              </w:rPr>
              <w:t xml:space="preserve"> Set de 10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cuburi</w:t>
            </w:r>
            <w:proofErr w:type="spellEnd"/>
            <w:r w:rsidRPr="00C750E8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lemn</w:t>
            </w:r>
            <w:proofErr w:type="spellEnd"/>
            <w:r w:rsidR="002818E6" w:rsidRPr="00C750E8">
              <w:rPr>
                <w:sz w:val="22"/>
                <w:szCs w:val="22"/>
                <w:lang w:val="en-US"/>
              </w:rPr>
              <w:t xml:space="preserve"> </w:t>
            </w:r>
          </w:p>
          <w:p w:rsidR="00244073" w:rsidRPr="00C750E8" w:rsidRDefault="00244073" w:rsidP="00244073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Dimensiuni cuburi:</w:t>
            </w:r>
            <w:r w:rsidRPr="00C750E8">
              <w:rPr>
                <w:sz w:val="22"/>
                <w:szCs w:val="22"/>
                <w:lang w:val="it-IT"/>
              </w:rPr>
              <w:t xml:space="preserve"> De la 1 x 1 x 1 cm (1 cm³) până la 10 x 10 x 10 cm (1000 cm³)</w:t>
            </w:r>
          </w:p>
          <w:p w:rsidR="00244073" w:rsidRPr="00C750E8" w:rsidRDefault="00244073" w:rsidP="00244073">
            <w:pPr>
              <w:rPr>
                <w:sz w:val="22"/>
                <w:szCs w:val="22"/>
                <w:lang w:val="ro-RO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</w:rPr>
              <w:t>Material:</w:t>
            </w:r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Lemn</w:t>
            </w:r>
            <w:proofErr w:type="spellEnd"/>
          </w:p>
          <w:p w:rsidR="00244073" w:rsidRPr="00C750E8" w:rsidRDefault="00244073" w:rsidP="00244073">
            <w:pPr>
              <w:rPr>
                <w:sz w:val="22"/>
                <w:szCs w:val="22"/>
                <w:lang w:val="ro-RO"/>
              </w:rPr>
            </w:pPr>
          </w:p>
          <w:p w:rsidR="00244073" w:rsidRPr="00C750E8" w:rsidRDefault="00244073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</w:p>
          <w:p w:rsidR="002818E6" w:rsidRPr="00C750E8" w:rsidRDefault="002818E6" w:rsidP="00244073">
            <w:pPr>
              <w:rPr>
                <w:b/>
                <w:sz w:val="22"/>
                <w:szCs w:val="22"/>
                <w:lang w:val="ro-RO"/>
              </w:rPr>
            </w:pPr>
            <w:r w:rsidRPr="00C750E8">
              <w:rPr>
                <w:b/>
                <w:sz w:val="22"/>
                <w:szCs w:val="22"/>
                <w:lang w:val="ro-RO"/>
              </w:rPr>
              <w:t>Pietre multicolor</w:t>
            </w:r>
          </w:p>
          <w:p w:rsidR="002818E6" w:rsidRPr="00C750E8" w:rsidRDefault="002818E6" w:rsidP="002818E6">
            <w:pPr>
              <w:rPr>
                <w:sz w:val="22"/>
                <w:szCs w:val="22"/>
                <w:lang w:val="en-US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  <w:lang w:val="en-US"/>
              </w:rPr>
              <w:t>Conținut</w:t>
            </w:r>
            <w:proofErr w:type="spellEnd"/>
            <w:r w:rsidRPr="00C750E8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2818E6" w:rsidRPr="00C750E8" w:rsidRDefault="002818E6" w:rsidP="006B1401">
            <w:pPr>
              <w:numPr>
                <w:ilvl w:val="0"/>
                <w:numId w:val="11"/>
              </w:numPr>
              <w:rPr>
                <w:sz w:val="22"/>
                <w:szCs w:val="22"/>
                <w:lang w:val="it-IT"/>
              </w:rPr>
            </w:pPr>
            <w:r w:rsidRPr="00C750E8">
              <w:rPr>
                <w:sz w:val="22"/>
                <w:szCs w:val="22"/>
                <w:lang w:val="it-IT"/>
              </w:rPr>
              <w:t>Minim 36 piese în 6 culori și 6 forme</w:t>
            </w:r>
          </w:p>
          <w:p w:rsidR="002818E6" w:rsidRPr="00C750E8" w:rsidRDefault="002818E6" w:rsidP="006B1401">
            <w:pPr>
              <w:numPr>
                <w:ilvl w:val="0"/>
                <w:numId w:val="11"/>
              </w:numPr>
              <w:rPr>
                <w:sz w:val="22"/>
                <w:szCs w:val="22"/>
                <w:lang w:val="it-IT"/>
              </w:rPr>
            </w:pPr>
            <w:r w:rsidRPr="00C750E8">
              <w:rPr>
                <w:sz w:val="22"/>
                <w:szCs w:val="22"/>
                <w:lang w:val="it-IT"/>
              </w:rPr>
              <w:t>Minim 20 carduri de exerciții cu față dublă</w:t>
            </w:r>
          </w:p>
          <w:p w:rsidR="002818E6" w:rsidRPr="00C750E8" w:rsidRDefault="002818E6" w:rsidP="006B1401">
            <w:pPr>
              <w:numPr>
                <w:ilvl w:val="0"/>
                <w:numId w:val="11"/>
              </w:numPr>
              <w:rPr>
                <w:sz w:val="22"/>
                <w:szCs w:val="22"/>
                <w:lang w:val="it-IT"/>
              </w:rPr>
            </w:pPr>
            <w:r w:rsidRPr="00C750E8">
              <w:rPr>
                <w:sz w:val="22"/>
                <w:szCs w:val="22"/>
                <w:lang w:val="it-IT"/>
              </w:rPr>
              <w:t>Cutie de plastic rezistentă pentru depozitare</w:t>
            </w:r>
          </w:p>
          <w:p w:rsidR="002818E6" w:rsidRPr="00C750E8" w:rsidRDefault="002818E6" w:rsidP="00244073">
            <w:pPr>
              <w:rPr>
                <w:sz w:val="22"/>
                <w:szCs w:val="22"/>
                <w:lang w:val="it-IT"/>
              </w:rPr>
            </w:pPr>
          </w:p>
          <w:p w:rsidR="002818E6" w:rsidRPr="00C750E8" w:rsidRDefault="002818E6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it-IT"/>
              </w:rPr>
            </w:pPr>
          </w:p>
          <w:p w:rsidR="002818E6" w:rsidRPr="00C750E8" w:rsidRDefault="002818E6" w:rsidP="00244073">
            <w:pPr>
              <w:rPr>
                <w:b/>
                <w:sz w:val="22"/>
                <w:szCs w:val="22"/>
                <w:lang w:val="en-US"/>
              </w:rPr>
            </w:pPr>
            <w:r w:rsidRPr="00C750E8">
              <w:rPr>
                <w:b/>
                <w:sz w:val="22"/>
                <w:szCs w:val="22"/>
                <w:lang w:val="en-US"/>
              </w:rPr>
              <w:t xml:space="preserve">Set </w:t>
            </w:r>
            <w:proofErr w:type="spellStart"/>
            <w:r w:rsidRPr="00C750E8">
              <w:rPr>
                <w:b/>
                <w:sz w:val="22"/>
                <w:szCs w:val="22"/>
                <w:lang w:val="en-US"/>
              </w:rPr>
              <w:t>forme</w:t>
            </w:r>
            <w:proofErr w:type="spellEnd"/>
            <w:r w:rsidRPr="00C750E8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b/>
                <w:sz w:val="22"/>
                <w:szCs w:val="22"/>
                <w:lang w:val="en-US"/>
              </w:rPr>
              <w:t>uriașe</w:t>
            </w:r>
            <w:proofErr w:type="spellEnd"/>
            <w:r w:rsidRPr="00C750E8">
              <w:rPr>
                <w:b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C750E8">
              <w:rPr>
                <w:b/>
                <w:sz w:val="22"/>
                <w:szCs w:val="22"/>
                <w:lang w:val="en-US"/>
              </w:rPr>
              <w:t>acril</w:t>
            </w:r>
            <w:proofErr w:type="spellEnd"/>
            <w:r w:rsidRPr="00C750E8">
              <w:rPr>
                <w:b/>
                <w:sz w:val="22"/>
                <w:szCs w:val="22"/>
                <w:lang w:val="en-US"/>
              </w:rPr>
              <w:t xml:space="preserve"> transparent</w:t>
            </w:r>
          </w:p>
          <w:p w:rsidR="006C2EC4" w:rsidRPr="00C750E8" w:rsidRDefault="006C2EC4" w:rsidP="006C2EC4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Conținut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</w:p>
          <w:p w:rsidR="006C2EC4" w:rsidRPr="00C750E8" w:rsidRDefault="006C2EC4" w:rsidP="006B1401">
            <w:pPr>
              <w:numPr>
                <w:ilvl w:val="0"/>
                <w:numId w:val="12"/>
              </w:numPr>
              <w:spacing w:after="100" w:afterAutospacing="1"/>
              <w:rPr>
                <w:sz w:val="22"/>
                <w:szCs w:val="22"/>
                <w:lang w:val="it-IT"/>
              </w:rPr>
            </w:pPr>
            <w:r w:rsidRPr="00C750E8">
              <w:rPr>
                <w:sz w:val="22"/>
                <w:szCs w:val="22"/>
                <w:lang w:val="it-IT"/>
              </w:rPr>
              <w:t>Minim 6 forme geometrice: pătrat, dreptunghi, cerc, triunghi, pentagon, hexagon</w:t>
            </w:r>
          </w:p>
          <w:p w:rsidR="006C2EC4" w:rsidRPr="00C750E8" w:rsidRDefault="006C2EC4" w:rsidP="006B1401">
            <w:pPr>
              <w:numPr>
                <w:ilvl w:val="0"/>
                <w:numId w:val="12"/>
              </w:numPr>
              <w:spacing w:before="100" w:beforeAutospacing="1"/>
              <w:rPr>
                <w:sz w:val="22"/>
                <w:szCs w:val="22"/>
                <w:lang w:val="it-IT"/>
              </w:rPr>
            </w:pPr>
            <w:r w:rsidRPr="00C750E8">
              <w:rPr>
                <w:sz w:val="22"/>
                <w:szCs w:val="22"/>
                <w:lang w:val="it-IT"/>
              </w:rPr>
              <w:t>Minim 6 culori: roz, albastru, galben, verde, violet, portocaliu</w:t>
            </w:r>
          </w:p>
          <w:p w:rsidR="006C2EC4" w:rsidRPr="00C750E8" w:rsidRDefault="006C2EC4" w:rsidP="006C2EC4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Material:</w:t>
            </w:r>
            <w:r w:rsidRPr="00C750E8">
              <w:rPr>
                <w:sz w:val="22"/>
                <w:szCs w:val="22"/>
                <w:lang w:val="it-IT"/>
              </w:rPr>
              <w:t xml:space="preserve"> Acril transparent rezistent</w:t>
            </w:r>
          </w:p>
          <w:p w:rsidR="006C2EC4" w:rsidRPr="00C750E8" w:rsidRDefault="006C2EC4" w:rsidP="006C2EC4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  <w:lang w:val="en-US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Caracteristici:</w:t>
            </w:r>
            <w:r w:rsidR="0003321C" w:rsidRPr="00C750E8">
              <w:rPr>
                <w:sz w:val="22"/>
                <w:szCs w:val="22"/>
                <w:lang w:val="it-IT"/>
              </w:rPr>
              <w:t xml:space="preserve"> Dimensiuni mari</w:t>
            </w:r>
          </w:p>
          <w:p w:rsidR="002818E6" w:rsidRPr="00C750E8" w:rsidRDefault="002818E6" w:rsidP="00244073">
            <w:pPr>
              <w:rPr>
                <w:sz w:val="22"/>
                <w:szCs w:val="22"/>
                <w:lang w:val="it-IT"/>
              </w:rPr>
            </w:pPr>
          </w:p>
          <w:p w:rsidR="002818E6" w:rsidRPr="00C750E8" w:rsidRDefault="002818E6" w:rsidP="00244073">
            <w:pPr>
              <w:rPr>
                <w:sz w:val="22"/>
                <w:szCs w:val="22"/>
                <w:lang w:val="ro-RO"/>
              </w:rPr>
            </w:pPr>
          </w:p>
          <w:p w:rsidR="0003321C" w:rsidRPr="00C750E8" w:rsidRDefault="0003321C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</w:p>
          <w:p w:rsidR="0003321C" w:rsidRPr="00C750E8" w:rsidRDefault="0003321C" w:rsidP="0003321C">
            <w:pPr>
              <w:rPr>
                <w:sz w:val="22"/>
                <w:szCs w:val="22"/>
              </w:rPr>
            </w:pPr>
            <w:r w:rsidRPr="00C750E8">
              <w:rPr>
                <w:b/>
                <w:bCs/>
                <w:sz w:val="22"/>
                <w:szCs w:val="22"/>
              </w:rPr>
              <w:t xml:space="preserve">Set de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zaruri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gigant</w:t>
            </w:r>
            <w:proofErr w:type="spellEnd"/>
          </w:p>
          <w:p w:rsidR="0003321C" w:rsidRPr="00C750E8" w:rsidRDefault="0003321C" w:rsidP="006B1401">
            <w:pPr>
              <w:numPr>
                <w:ilvl w:val="0"/>
                <w:numId w:val="13"/>
              </w:numPr>
              <w:spacing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Conținut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12 </w:t>
            </w:r>
            <w:proofErr w:type="spellStart"/>
            <w:r w:rsidRPr="00C750E8">
              <w:rPr>
                <w:sz w:val="22"/>
                <w:szCs w:val="22"/>
              </w:rPr>
              <w:t>zaruri</w:t>
            </w:r>
            <w:proofErr w:type="spellEnd"/>
            <w:r w:rsidR="00573F44" w:rsidRPr="00C750E8">
              <w:rPr>
                <w:sz w:val="22"/>
                <w:szCs w:val="22"/>
              </w:rPr>
              <w:t xml:space="preserve"> </w:t>
            </w:r>
            <w:proofErr w:type="spellStart"/>
            <w:r w:rsidR="00573F44" w:rsidRPr="00C750E8">
              <w:rPr>
                <w:sz w:val="22"/>
                <w:szCs w:val="22"/>
              </w:rPr>
              <w:t>colorate</w:t>
            </w:r>
            <w:proofErr w:type="spellEnd"/>
          </w:p>
          <w:p w:rsidR="0003321C" w:rsidRPr="00C750E8" w:rsidRDefault="0003321C" w:rsidP="006B1401">
            <w:pPr>
              <w:numPr>
                <w:ilvl w:val="0"/>
                <w:numId w:val="13"/>
              </w:numPr>
              <w:spacing w:after="100" w:afterAutospacing="1"/>
              <w:rPr>
                <w:sz w:val="22"/>
                <w:szCs w:val="22"/>
              </w:rPr>
            </w:pPr>
            <w:r w:rsidRPr="00C750E8">
              <w:rPr>
                <w:b/>
                <w:bCs/>
                <w:sz w:val="22"/>
                <w:szCs w:val="22"/>
              </w:rPr>
              <w:t>Material:</w:t>
            </w:r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Lemn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</w:p>
          <w:p w:rsidR="0003321C" w:rsidRPr="00C750E8" w:rsidRDefault="0003321C" w:rsidP="006B1401">
            <w:pPr>
              <w:numPr>
                <w:ilvl w:val="0"/>
                <w:numId w:val="13"/>
              </w:numPr>
              <w:spacing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Dimensiuni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Latura</w:t>
            </w:r>
            <w:proofErr w:type="spellEnd"/>
            <w:r w:rsidRPr="00C750E8">
              <w:rPr>
                <w:sz w:val="22"/>
                <w:szCs w:val="22"/>
              </w:rPr>
              <w:t xml:space="preserve"> minim 3 cm</w:t>
            </w:r>
          </w:p>
          <w:p w:rsidR="002818E6" w:rsidRPr="00C750E8" w:rsidRDefault="002818E6" w:rsidP="00244073">
            <w:pPr>
              <w:rPr>
                <w:sz w:val="22"/>
                <w:szCs w:val="22"/>
                <w:lang w:val="ro-RO"/>
              </w:rPr>
            </w:pPr>
          </w:p>
          <w:p w:rsidR="002818E6" w:rsidRPr="00C750E8" w:rsidRDefault="002818E6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</w:p>
          <w:p w:rsidR="004225AE" w:rsidRPr="00C750E8" w:rsidRDefault="004225AE" w:rsidP="004225AE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b/>
                <w:bCs/>
                <w:sz w:val="22"/>
                <w:szCs w:val="22"/>
                <w:lang w:val="it-IT"/>
              </w:rPr>
              <w:t xml:space="preserve">Tablă cu 100 de numere  </w:t>
            </w:r>
          </w:p>
          <w:p w:rsidR="004225AE" w:rsidRPr="00C750E8" w:rsidRDefault="004225AE" w:rsidP="006B1401">
            <w:pPr>
              <w:numPr>
                <w:ilvl w:val="0"/>
                <w:numId w:val="14"/>
              </w:numPr>
              <w:spacing w:after="100" w:afterAutospacing="1"/>
              <w:rPr>
                <w:sz w:val="22"/>
                <w:szCs w:val="22"/>
                <w:lang w:val="it-IT"/>
              </w:rPr>
            </w:pPr>
            <w:r w:rsidRPr="00C750E8">
              <w:rPr>
                <w:b/>
                <w:bCs/>
                <w:sz w:val="22"/>
                <w:szCs w:val="22"/>
                <w:lang w:val="it-IT"/>
              </w:rPr>
              <w:lastRenderedPageBreak/>
              <w:t>Conținut:</w:t>
            </w:r>
            <w:r w:rsidRPr="00C750E8">
              <w:rPr>
                <w:sz w:val="22"/>
                <w:szCs w:val="22"/>
                <w:lang w:val="it-IT"/>
              </w:rPr>
              <w:t xml:space="preserve"> Minim 100 de piese cu numere, colorate</w:t>
            </w:r>
          </w:p>
          <w:p w:rsidR="004225AE" w:rsidRPr="00C750E8" w:rsidRDefault="004225AE" w:rsidP="006B14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r w:rsidRPr="00C750E8">
              <w:rPr>
                <w:b/>
                <w:bCs/>
                <w:sz w:val="22"/>
                <w:szCs w:val="22"/>
              </w:rPr>
              <w:t>Material:</w:t>
            </w:r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Lemn</w:t>
            </w:r>
            <w:proofErr w:type="spellEnd"/>
            <w:r w:rsidRPr="00C750E8">
              <w:rPr>
                <w:sz w:val="22"/>
                <w:szCs w:val="22"/>
              </w:rPr>
              <w:t xml:space="preserve">  </w:t>
            </w:r>
          </w:p>
          <w:p w:rsidR="004225AE" w:rsidRPr="00C750E8" w:rsidRDefault="004225AE" w:rsidP="006B14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Dimensiuni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</w:p>
          <w:p w:rsidR="004225AE" w:rsidRPr="00C750E8" w:rsidRDefault="004225AE" w:rsidP="006B1401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Tablă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29 x 29 x 2 cm</w:t>
            </w:r>
          </w:p>
          <w:p w:rsidR="004225AE" w:rsidRPr="00C750E8" w:rsidRDefault="004225AE" w:rsidP="006B1401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Piesă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2 x 2 x 2 cm</w:t>
            </w:r>
          </w:p>
          <w:p w:rsidR="004225AE" w:rsidRPr="00C750E8" w:rsidRDefault="004225AE" w:rsidP="006B1401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Caracteristici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</w:p>
          <w:p w:rsidR="004225AE" w:rsidRPr="00C750E8" w:rsidRDefault="004225AE" w:rsidP="006B1401">
            <w:pPr>
              <w:numPr>
                <w:ilvl w:val="1"/>
                <w:numId w:val="14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C750E8">
              <w:rPr>
                <w:sz w:val="22"/>
                <w:szCs w:val="22"/>
                <w:lang w:val="it-IT"/>
              </w:rPr>
              <w:t>Piese inscripționate de la 1 la 100</w:t>
            </w:r>
          </w:p>
          <w:p w:rsidR="002818E6" w:rsidRPr="00C750E8" w:rsidRDefault="002818E6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</w:p>
          <w:p w:rsidR="002818E6" w:rsidRPr="00C750E8" w:rsidRDefault="001B18C9" w:rsidP="00244073">
            <w:pPr>
              <w:rPr>
                <w:sz w:val="22"/>
                <w:szCs w:val="22"/>
                <w:lang w:val="ro-RO"/>
              </w:rPr>
            </w:pPr>
            <w:r w:rsidRPr="00C750E8">
              <w:rPr>
                <w:sz w:val="22"/>
                <w:szCs w:val="22"/>
                <w:lang w:val="ro-RO"/>
              </w:rPr>
              <w:t xml:space="preserve">Mozaic din lemn cu modele și forme </w:t>
            </w:r>
          </w:p>
          <w:p w:rsidR="001B18C9" w:rsidRPr="00C750E8" w:rsidRDefault="001B18C9" w:rsidP="001B18C9">
            <w:pPr>
              <w:rPr>
                <w:sz w:val="22"/>
                <w:szCs w:val="22"/>
                <w:lang w:val="en-US"/>
              </w:rPr>
            </w:pPr>
            <w:r w:rsidRPr="00C750E8">
              <w:rPr>
                <w:sz w:val="22"/>
                <w:szCs w:val="22"/>
                <w:lang w:val="en-US"/>
              </w:rPr>
              <w:t xml:space="preserve">  </w:t>
            </w:r>
            <w:proofErr w:type="spellStart"/>
            <w:r w:rsidRPr="00C750E8">
              <w:rPr>
                <w:b/>
                <w:bCs/>
                <w:sz w:val="22"/>
                <w:szCs w:val="22"/>
                <w:lang w:val="en-US"/>
              </w:rPr>
              <w:t>Conținut</w:t>
            </w:r>
            <w:proofErr w:type="spellEnd"/>
            <w:r w:rsidRPr="00C750E8">
              <w:rPr>
                <w:b/>
                <w:bCs/>
                <w:sz w:val="22"/>
                <w:szCs w:val="22"/>
                <w:lang w:val="en-US"/>
              </w:rPr>
              <w:t>:</w:t>
            </w:r>
            <w:r w:rsidRPr="00C750E8">
              <w:rPr>
                <w:sz w:val="22"/>
                <w:szCs w:val="22"/>
                <w:lang w:val="en-US"/>
              </w:rPr>
              <w:t xml:space="preserve"> Minim 130 de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elemente</w:t>
            </w:r>
            <w:proofErr w:type="spellEnd"/>
            <w:r w:rsidRPr="00C750E8">
              <w:rPr>
                <w:sz w:val="22"/>
                <w:szCs w:val="22"/>
                <w:lang w:val="en-US"/>
              </w:rPr>
              <w:t>:</w:t>
            </w:r>
          </w:p>
          <w:p w:rsidR="001B18C9" w:rsidRPr="00C750E8" w:rsidRDefault="001B18C9" w:rsidP="006B1401">
            <w:pPr>
              <w:numPr>
                <w:ilvl w:val="0"/>
                <w:numId w:val="15"/>
              </w:numPr>
              <w:rPr>
                <w:sz w:val="22"/>
                <w:szCs w:val="22"/>
                <w:lang w:val="en-US"/>
              </w:rPr>
            </w:pPr>
            <w:r w:rsidRPr="00C750E8">
              <w:rPr>
                <w:sz w:val="22"/>
                <w:szCs w:val="22"/>
                <w:lang w:val="en-US"/>
              </w:rPr>
              <w:t xml:space="preserve">Minim 120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blocuri</w:t>
            </w:r>
            <w:proofErr w:type="spellEnd"/>
            <w:r w:rsidRPr="00C750E8">
              <w:rPr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lemn</w:t>
            </w:r>
            <w:proofErr w:type="spellEnd"/>
          </w:p>
          <w:p w:rsidR="001B18C9" w:rsidRPr="00C750E8" w:rsidRDefault="001B18C9" w:rsidP="006B1401">
            <w:pPr>
              <w:numPr>
                <w:ilvl w:val="0"/>
                <w:numId w:val="15"/>
              </w:numPr>
              <w:rPr>
                <w:sz w:val="22"/>
                <w:szCs w:val="22"/>
                <w:lang w:val="en-US"/>
              </w:rPr>
            </w:pPr>
            <w:r w:rsidRPr="00C750E8">
              <w:rPr>
                <w:sz w:val="22"/>
                <w:szCs w:val="22"/>
                <w:lang w:val="en-US"/>
              </w:rPr>
              <w:t xml:space="preserve">Minim 10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plăci</w:t>
            </w:r>
            <w:proofErr w:type="spellEnd"/>
            <w:r w:rsidRPr="00C750E8">
              <w:rPr>
                <w:sz w:val="22"/>
                <w:szCs w:val="22"/>
                <w:lang w:val="en-US"/>
              </w:rPr>
              <w:t xml:space="preserve"> cu model</w:t>
            </w:r>
          </w:p>
          <w:p w:rsidR="002818E6" w:rsidRPr="00C750E8" w:rsidRDefault="001B18C9" w:rsidP="001B18C9">
            <w:pPr>
              <w:rPr>
                <w:sz w:val="22"/>
                <w:szCs w:val="22"/>
                <w:lang w:val="ro-RO"/>
              </w:rPr>
            </w:pPr>
            <w:r w:rsidRPr="00C750E8">
              <w:rPr>
                <w:sz w:val="22"/>
                <w:szCs w:val="22"/>
                <w:lang w:val="en-US"/>
              </w:rPr>
              <w:t xml:space="preserve">  </w:t>
            </w:r>
            <w:r w:rsidRPr="00C750E8">
              <w:rPr>
                <w:b/>
                <w:bCs/>
                <w:sz w:val="22"/>
                <w:szCs w:val="22"/>
                <w:lang w:val="en-US"/>
              </w:rPr>
              <w:t>Material:</w:t>
            </w:r>
            <w:r w:rsidRPr="00C750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Lemn</w:t>
            </w:r>
            <w:proofErr w:type="spellEnd"/>
            <w:r w:rsidRPr="00C750E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lăcuit</w:t>
            </w:r>
            <w:proofErr w:type="spellEnd"/>
            <w:r w:rsidRPr="00C750E8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vopsea</w:t>
            </w:r>
            <w:proofErr w:type="spellEnd"/>
            <w:r w:rsidRPr="00C750E8">
              <w:rPr>
                <w:sz w:val="22"/>
                <w:szCs w:val="22"/>
                <w:lang w:val="en-US"/>
              </w:rPr>
              <w:t xml:space="preserve"> non-</w:t>
            </w:r>
            <w:proofErr w:type="spellStart"/>
            <w:r w:rsidRPr="00C750E8">
              <w:rPr>
                <w:sz w:val="22"/>
                <w:szCs w:val="22"/>
                <w:lang w:val="en-US"/>
              </w:rPr>
              <w:t>toxică</w:t>
            </w:r>
            <w:proofErr w:type="spellEnd"/>
          </w:p>
          <w:p w:rsidR="002818E6" w:rsidRPr="00C750E8" w:rsidRDefault="002818E6" w:rsidP="00244073">
            <w:pPr>
              <w:rPr>
                <w:sz w:val="22"/>
                <w:szCs w:val="22"/>
                <w:lang w:val="ro-RO"/>
              </w:rPr>
            </w:pPr>
          </w:p>
          <w:p w:rsidR="001B18C9" w:rsidRPr="00C750E8" w:rsidRDefault="001B18C9" w:rsidP="00244073">
            <w:pPr>
              <w:rPr>
                <w:sz w:val="22"/>
                <w:szCs w:val="22"/>
                <w:lang w:val="ro-RO"/>
              </w:rPr>
            </w:pPr>
          </w:p>
          <w:p w:rsidR="008B3819" w:rsidRPr="00C750E8" w:rsidRDefault="008B3819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</w:p>
          <w:p w:rsidR="008B3819" w:rsidRPr="00C750E8" w:rsidRDefault="008B3819" w:rsidP="008B3819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Tip produs:</w:t>
            </w:r>
            <w:r w:rsidRPr="00C750E8">
              <w:rPr>
                <w:sz w:val="22"/>
                <w:szCs w:val="22"/>
                <w:lang w:val="it-IT"/>
              </w:rPr>
              <w:t xml:space="preserve"> Foarfecă pentru copii</w:t>
            </w:r>
          </w:p>
          <w:p w:rsidR="008B3819" w:rsidRPr="00C750E8" w:rsidRDefault="008B3819" w:rsidP="008B3819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Design:</w:t>
            </w:r>
            <w:r w:rsidRPr="00C750E8">
              <w:rPr>
                <w:sz w:val="22"/>
                <w:szCs w:val="22"/>
                <w:lang w:val="it-IT"/>
              </w:rPr>
              <w:t xml:space="preserve"> Simetrică</w:t>
            </w:r>
          </w:p>
          <w:p w:rsidR="008B3819" w:rsidRPr="00C750E8" w:rsidRDefault="008B3819" w:rsidP="008B3819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Vârf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Rotunjit</w:t>
            </w:r>
            <w:proofErr w:type="spellEnd"/>
            <w:r w:rsidRPr="00C750E8">
              <w:rPr>
                <w:sz w:val="22"/>
                <w:szCs w:val="22"/>
              </w:rPr>
              <w:t xml:space="preserve">, </w:t>
            </w:r>
            <w:proofErr w:type="spellStart"/>
            <w:r w:rsidRPr="00C750E8">
              <w:rPr>
                <w:sz w:val="22"/>
                <w:szCs w:val="22"/>
              </w:rPr>
              <w:t>pentru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siguranță</w:t>
            </w:r>
            <w:proofErr w:type="spellEnd"/>
          </w:p>
          <w:p w:rsidR="002818E6" w:rsidRPr="00C750E8" w:rsidRDefault="008B3819" w:rsidP="008B3819">
            <w:pPr>
              <w:rPr>
                <w:sz w:val="22"/>
                <w:szCs w:val="22"/>
                <w:lang w:val="ro-RO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Lungime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totală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13 cm</w:t>
            </w:r>
          </w:p>
          <w:p w:rsidR="002818E6" w:rsidRPr="00C750E8" w:rsidRDefault="002818E6" w:rsidP="00244073">
            <w:pPr>
              <w:rPr>
                <w:sz w:val="22"/>
                <w:szCs w:val="22"/>
                <w:lang w:val="ro-RO"/>
              </w:rPr>
            </w:pPr>
          </w:p>
          <w:p w:rsidR="002818E6" w:rsidRPr="00C750E8" w:rsidRDefault="002818E6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</w:p>
          <w:p w:rsidR="008B3819" w:rsidRPr="00C750E8" w:rsidRDefault="008B3819" w:rsidP="008B3819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</w:rPr>
              <w:t xml:space="preserve">Tip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produs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Ceas</w:t>
            </w:r>
            <w:proofErr w:type="spellEnd"/>
            <w:r w:rsidRPr="00C750E8">
              <w:rPr>
                <w:sz w:val="22"/>
                <w:szCs w:val="22"/>
              </w:rPr>
              <w:t xml:space="preserve"> - </w:t>
            </w:r>
            <w:proofErr w:type="spellStart"/>
            <w:r w:rsidRPr="00C750E8">
              <w:rPr>
                <w:sz w:val="22"/>
                <w:szCs w:val="22"/>
              </w:rPr>
              <w:t>Joc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educativ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pentru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perceperea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timpului</w:t>
            </w:r>
            <w:proofErr w:type="spellEnd"/>
          </w:p>
          <w:p w:rsidR="008B3819" w:rsidRPr="00C750E8" w:rsidRDefault="008B3819" w:rsidP="008B3819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Dimensiune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ceas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14 x 14 cm</w:t>
            </w:r>
          </w:p>
          <w:p w:rsidR="008B3819" w:rsidRPr="00C750E8" w:rsidRDefault="008B3819" w:rsidP="008B3819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</w:rPr>
              <w:t xml:space="preserve">Material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ceas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Lemn</w:t>
            </w:r>
            <w:proofErr w:type="spellEnd"/>
          </w:p>
          <w:p w:rsidR="008B3819" w:rsidRPr="00C750E8" w:rsidRDefault="008B3819" w:rsidP="008B3819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Număr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carduri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48 </w:t>
            </w:r>
            <w:proofErr w:type="spellStart"/>
            <w:r w:rsidRPr="00C750E8">
              <w:rPr>
                <w:sz w:val="22"/>
                <w:szCs w:val="22"/>
              </w:rPr>
              <w:t>bucăți</w:t>
            </w:r>
            <w:proofErr w:type="spellEnd"/>
          </w:p>
          <w:p w:rsidR="008B3819" w:rsidRPr="00C750E8" w:rsidRDefault="008B3819" w:rsidP="008B3819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Dimensiune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carduri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6 x 6 cm</w:t>
            </w:r>
          </w:p>
          <w:p w:rsidR="008B3819" w:rsidRPr="00C750E8" w:rsidRDefault="008B3819" w:rsidP="008B3819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Indicatoare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Ore </w:t>
            </w:r>
            <w:proofErr w:type="spellStart"/>
            <w:r w:rsidRPr="00C750E8">
              <w:rPr>
                <w:sz w:val="22"/>
                <w:szCs w:val="22"/>
              </w:rPr>
              <w:t>și</w:t>
            </w:r>
            <w:proofErr w:type="spellEnd"/>
            <w:r w:rsidRPr="00C750E8">
              <w:rPr>
                <w:sz w:val="22"/>
                <w:szCs w:val="22"/>
              </w:rPr>
              <w:t xml:space="preserve"> minute</w:t>
            </w:r>
          </w:p>
          <w:p w:rsidR="002818E6" w:rsidRPr="00C750E8" w:rsidRDefault="008B3819" w:rsidP="008B3819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Cutie depozitare:</w:t>
            </w:r>
            <w:r w:rsidRPr="00C750E8">
              <w:rPr>
                <w:sz w:val="22"/>
                <w:szCs w:val="22"/>
                <w:lang w:val="it-IT"/>
              </w:rPr>
              <w:t xml:space="preserve"> inclusă</w:t>
            </w:r>
          </w:p>
          <w:p w:rsidR="002818E6" w:rsidRPr="00C750E8" w:rsidRDefault="002818E6" w:rsidP="00244073">
            <w:pPr>
              <w:rPr>
                <w:sz w:val="22"/>
                <w:szCs w:val="22"/>
                <w:lang w:val="ro-RO"/>
              </w:rPr>
            </w:pPr>
          </w:p>
          <w:p w:rsidR="002818E6" w:rsidRPr="00C750E8" w:rsidRDefault="002818E6" w:rsidP="00244073">
            <w:pPr>
              <w:rPr>
                <w:sz w:val="22"/>
                <w:szCs w:val="22"/>
                <w:lang w:val="ro-RO"/>
              </w:rPr>
            </w:pPr>
          </w:p>
          <w:p w:rsidR="00244073" w:rsidRPr="00C750E8" w:rsidRDefault="00244073" w:rsidP="006B1401">
            <w:pPr>
              <w:pStyle w:val="ListParagraph"/>
              <w:numPr>
                <w:ilvl w:val="0"/>
                <w:numId w:val="10"/>
              </w:numPr>
              <w:rPr>
                <w:sz w:val="22"/>
                <w:szCs w:val="22"/>
                <w:lang w:val="ro-RO"/>
              </w:rPr>
            </w:pPr>
          </w:p>
          <w:p w:rsidR="00EB55EB" w:rsidRPr="00C750E8" w:rsidRDefault="00EB55EB" w:rsidP="00EB55EB">
            <w:p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Bețițoare</w:t>
            </w:r>
            <w:proofErr w:type="spellEnd"/>
          </w:p>
          <w:p w:rsidR="00EB55EB" w:rsidRPr="00C750E8" w:rsidRDefault="00EB55EB" w:rsidP="00EB55EB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Număr bețișoare:</w:t>
            </w:r>
            <w:r w:rsidRPr="00C750E8">
              <w:rPr>
                <w:sz w:val="22"/>
                <w:szCs w:val="22"/>
                <w:lang w:val="it-IT"/>
              </w:rPr>
              <w:t xml:space="preserve"> Minim 200 bucăți</w:t>
            </w:r>
          </w:p>
          <w:p w:rsidR="00EB55EB" w:rsidRPr="00C750E8" w:rsidRDefault="00EB55EB" w:rsidP="00EB55EB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Lungimi bețișoare:</w:t>
            </w:r>
            <w:r w:rsidRPr="00C750E8">
              <w:rPr>
                <w:sz w:val="22"/>
                <w:szCs w:val="22"/>
                <w:lang w:val="it-IT"/>
              </w:rPr>
              <w:t xml:space="preserve"> Minim 10 dimensiuni diferite, între 2,5 cm și 15 cm</w:t>
            </w:r>
          </w:p>
          <w:p w:rsidR="00EB55EB" w:rsidRPr="00C750E8" w:rsidRDefault="00EB55EB" w:rsidP="00EB55EB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Sistem de prindere:</w:t>
            </w:r>
            <w:r w:rsidRPr="00C750E8">
              <w:rPr>
                <w:sz w:val="22"/>
                <w:szCs w:val="22"/>
                <w:lang w:val="it-IT"/>
              </w:rPr>
              <w:t xml:space="preserve"> Bețișoare flexibile ce se conectează între ele</w:t>
            </w:r>
          </w:p>
          <w:p w:rsidR="00244073" w:rsidRPr="00C750E8" w:rsidRDefault="00EB55EB" w:rsidP="00EB55EB">
            <w:pPr>
              <w:rPr>
                <w:sz w:val="22"/>
                <w:szCs w:val="22"/>
                <w:lang w:val="ro-RO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Număr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fișe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activități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30 </w:t>
            </w:r>
          </w:p>
          <w:p w:rsidR="00EB55EB" w:rsidRPr="00C750E8" w:rsidRDefault="00EB55EB" w:rsidP="0024407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5F1FE5" w:rsidRPr="00C750E8" w:rsidRDefault="005F1FE5" w:rsidP="005F1FE5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1E6952" w:rsidRPr="00C750E8" w:rsidRDefault="001E6952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9D2A4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 </w:t>
      </w:r>
      <w:r w:rsidR="009D2A4A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Obiecte specifice- corpuri geometrice</w:t>
      </w: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36"/>
        <w:gridCol w:w="2841"/>
        <w:gridCol w:w="1525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475043" w:rsidRPr="00C750E8" w:rsidRDefault="00475043" w:rsidP="0044733D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Obiecte specifice- corpuri geometrice vor fi produse de tipul:</w:t>
            </w:r>
          </w:p>
          <w:p w:rsidR="00475043" w:rsidRPr="00C750E8" w:rsidRDefault="00475043" w:rsidP="0044733D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75043" w:rsidRPr="00C750E8" w:rsidRDefault="00475043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75043" w:rsidRPr="00C750E8" w:rsidRDefault="00475043" w:rsidP="0044733D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Set corpuri geometrice</w:t>
            </w:r>
          </w:p>
          <w:p w:rsidR="0044733D" w:rsidRPr="00C750E8" w:rsidRDefault="0044733D" w:rsidP="0044733D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Conținut:</w:t>
            </w:r>
          </w:p>
          <w:p w:rsidR="0044733D" w:rsidRPr="00C750E8" w:rsidRDefault="0044733D" w:rsidP="006B1401">
            <w:pPr>
              <w:numPr>
                <w:ilvl w:val="0"/>
                <w:numId w:val="8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14 corpuri geometrice 3D</w:t>
            </w:r>
          </w:p>
          <w:p w:rsidR="0044733D" w:rsidRPr="00C750E8" w:rsidRDefault="0044733D" w:rsidP="0044733D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Caracteristici:</w:t>
            </w:r>
          </w:p>
          <w:p w:rsidR="0044733D" w:rsidRPr="00C750E8" w:rsidRDefault="0044733D" w:rsidP="006B1401">
            <w:pPr>
              <w:numPr>
                <w:ilvl w:val="0"/>
                <w:numId w:val="9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Material: plastic transparent colorat</w:t>
            </w:r>
          </w:p>
          <w:p w:rsidR="0044733D" w:rsidRPr="00C750E8" w:rsidRDefault="0044733D" w:rsidP="006B1401">
            <w:pPr>
              <w:numPr>
                <w:ilvl w:val="0"/>
                <w:numId w:val="9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Bază demontabilă pentru umplere cu lichide sau solide</w:t>
            </w:r>
          </w:p>
          <w:p w:rsidR="0044733D" w:rsidRPr="00C750E8" w:rsidRDefault="0044733D" w:rsidP="006B1401">
            <w:pPr>
              <w:numPr>
                <w:ilvl w:val="0"/>
                <w:numId w:val="9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Dimensiuni: minim 5 cm fiecare</w:t>
            </w:r>
          </w:p>
          <w:p w:rsidR="0044733D" w:rsidRPr="00C750E8" w:rsidRDefault="0044733D" w:rsidP="006B1401">
            <w:pPr>
              <w:numPr>
                <w:ilvl w:val="0"/>
                <w:numId w:val="9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Permite vizualizarea clară a unghiurilor și laturilor</w:t>
            </w:r>
          </w:p>
          <w:p w:rsidR="0044733D" w:rsidRPr="00C750E8" w:rsidRDefault="0044733D" w:rsidP="006B1401">
            <w:pPr>
              <w:numPr>
                <w:ilvl w:val="0"/>
                <w:numId w:val="9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Util pentru estimarea, măsurarea și compararea volumului și capacității</w:t>
            </w: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75043" w:rsidRPr="00C750E8" w:rsidRDefault="00475043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Tip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produs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Set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forme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geometrice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Material: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Plastic</w:t>
            </w:r>
            <w:r w:rsidR="00364CDD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Conținut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set:</w:t>
            </w:r>
          </w:p>
          <w:p w:rsidR="00475043" w:rsidRPr="00C750E8" w:rsidRDefault="00AE2051" w:rsidP="006B1401">
            <w:pPr>
              <w:numPr>
                <w:ilvl w:val="0"/>
                <w:numId w:val="16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Minim </w:t>
            </w:r>
            <w:r w:rsidR="004750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>12 forme geometrice: cub, cilindru, con, prismă, piramide cu 3, 4, 5, 6 laturi</w:t>
            </w:r>
          </w:p>
          <w:p w:rsidR="00475043" w:rsidRPr="00C750E8" w:rsidRDefault="00AE2051" w:rsidP="006B1401">
            <w:pPr>
              <w:numPr>
                <w:ilvl w:val="0"/>
                <w:numId w:val="16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Minim </w:t>
            </w:r>
            <w:r w:rsidR="004750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12 foi din plastic rezistent corespunzătoare fiecărei forme </w:t>
            </w: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4B0F94" w:rsidRPr="00C750E8" w:rsidRDefault="004B0F94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4B0F94" w:rsidRPr="00C750E8" w:rsidRDefault="004B0F94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AE2051" w:rsidRPr="00C750E8" w:rsidRDefault="00AE2051" w:rsidP="00AE2051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r w:rsidRPr="00C750E8">
              <w:rPr>
                <w:b/>
                <w:bCs/>
                <w:sz w:val="22"/>
                <w:szCs w:val="22"/>
              </w:rPr>
              <w:t>Material:</w:t>
            </w:r>
            <w:r w:rsidRPr="00C750E8">
              <w:rPr>
                <w:sz w:val="22"/>
                <w:szCs w:val="22"/>
              </w:rPr>
              <w:t xml:space="preserve"> Plastic</w:t>
            </w:r>
            <w:r w:rsidR="00364CDD" w:rsidRPr="00C750E8">
              <w:rPr>
                <w:sz w:val="22"/>
                <w:szCs w:val="22"/>
              </w:rPr>
              <w:t xml:space="preserve"> </w:t>
            </w:r>
          </w:p>
          <w:p w:rsidR="00AE2051" w:rsidRPr="00C750E8" w:rsidRDefault="00AE2051" w:rsidP="00AE2051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Conținut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 xml:space="preserve"> set:</w:t>
            </w:r>
            <w:r w:rsidRPr="00C750E8">
              <w:rPr>
                <w:sz w:val="22"/>
                <w:szCs w:val="22"/>
              </w:rPr>
              <w:t xml:space="preserve"> minim 15 </w:t>
            </w:r>
            <w:proofErr w:type="spellStart"/>
            <w:r w:rsidRPr="00C750E8">
              <w:rPr>
                <w:sz w:val="22"/>
                <w:szCs w:val="22"/>
              </w:rPr>
              <w:t>corpuri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geometrice</w:t>
            </w:r>
            <w:proofErr w:type="spellEnd"/>
            <w:r w:rsidRPr="00C750E8">
              <w:rPr>
                <w:sz w:val="22"/>
                <w:szCs w:val="22"/>
              </w:rPr>
              <w:t xml:space="preserve"> de </w:t>
            </w:r>
            <w:proofErr w:type="spellStart"/>
            <w:r w:rsidRPr="00C750E8">
              <w:rPr>
                <w:sz w:val="22"/>
                <w:szCs w:val="22"/>
              </w:rPr>
              <w:t>bază</w:t>
            </w:r>
            <w:proofErr w:type="spellEnd"/>
          </w:p>
          <w:p w:rsidR="00AE2051" w:rsidRPr="00C750E8" w:rsidRDefault="00AE2051" w:rsidP="00AE2051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Caracteristici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</w:p>
          <w:p w:rsidR="00AE2051" w:rsidRPr="00C750E8" w:rsidRDefault="00AE2051" w:rsidP="006B1401">
            <w:pPr>
              <w:numPr>
                <w:ilvl w:val="0"/>
                <w:numId w:val="17"/>
              </w:numPr>
              <w:rPr>
                <w:sz w:val="22"/>
                <w:szCs w:val="22"/>
                <w:lang w:val="it-IT"/>
              </w:rPr>
            </w:pPr>
            <w:r w:rsidRPr="00C750E8">
              <w:rPr>
                <w:sz w:val="22"/>
                <w:szCs w:val="22"/>
                <w:lang w:val="it-IT"/>
              </w:rPr>
              <w:t xml:space="preserve">Interior gol, permite umplerea cu nisip, orez, granule etc, din plastic </w:t>
            </w:r>
          </w:p>
          <w:p w:rsidR="004B0F94" w:rsidRPr="00C750E8" w:rsidRDefault="00AE2051" w:rsidP="00AE2051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  <w:lang w:val="en-US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Dimensiuni:</w:t>
            </w:r>
            <w:r w:rsidRPr="00C750E8">
              <w:rPr>
                <w:sz w:val="22"/>
                <w:szCs w:val="22"/>
                <w:lang w:val="it-IT"/>
              </w:rPr>
              <w:t xml:space="preserve"> Latura cubului – minim 10,5 cm</w:t>
            </w:r>
          </w:p>
          <w:p w:rsidR="004B0F94" w:rsidRPr="00C750E8" w:rsidRDefault="004B0F94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75043" w:rsidRPr="00C750E8" w:rsidRDefault="00475043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75043" w:rsidRPr="00C750E8" w:rsidRDefault="00F150E8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Cub în secțiune patratică</w:t>
            </w:r>
          </w:p>
          <w:p w:rsidR="00F150E8" w:rsidRPr="00C750E8" w:rsidRDefault="00F150E8" w:rsidP="00F150E8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Material: plexiglas.</w:t>
            </w:r>
          </w:p>
          <w:p w:rsidR="00475043" w:rsidRPr="00C750E8" w:rsidRDefault="00F150E8" w:rsidP="00F150E8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lastRenderedPageBreak/>
              <w:t>Dimensiuni secțiune pătratice: minim 130 x130 mm</w:t>
            </w: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75043" w:rsidRPr="00C750E8" w:rsidRDefault="00475043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26515D" w:rsidRPr="00C750E8" w:rsidRDefault="0026515D" w:rsidP="0026515D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Conținut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 xml:space="preserve"> set:</w:t>
            </w:r>
          </w:p>
          <w:p w:rsidR="0026515D" w:rsidRPr="00C750E8" w:rsidRDefault="0026515D" w:rsidP="006B1401">
            <w:pPr>
              <w:numPr>
                <w:ilvl w:val="0"/>
                <w:numId w:val="18"/>
              </w:numPr>
              <w:spacing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Număr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 xml:space="preserve"> total de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piese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</w:t>
            </w:r>
            <w:r w:rsidR="00855998" w:rsidRPr="00C750E8">
              <w:rPr>
                <w:sz w:val="22"/>
                <w:szCs w:val="22"/>
              </w:rPr>
              <w:t>4</w:t>
            </w:r>
            <w:r w:rsidRPr="00C750E8">
              <w:rPr>
                <w:sz w:val="22"/>
                <w:szCs w:val="22"/>
              </w:rPr>
              <w:t>0</w:t>
            </w:r>
          </w:p>
          <w:p w:rsidR="0026515D" w:rsidRPr="00C750E8" w:rsidRDefault="0026515D" w:rsidP="006B1401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sz w:val="22"/>
                <w:szCs w:val="22"/>
                <w:lang w:val="it-IT"/>
              </w:rPr>
            </w:pPr>
            <w:r w:rsidRPr="00C750E8">
              <w:rPr>
                <w:b/>
                <w:bCs/>
                <w:sz w:val="22"/>
                <w:szCs w:val="22"/>
                <w:lang w:val="it-IT"/>
              </w:rPr>
              <w:t>Forme geometrice incluse: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="00855998" w:rsidRPr="00C750E8">
              <w:rPr>
                <w:sz w:val="22"/>
                <w:szCs w:val="22"/>
                <w:lang w:val="it-IT"/>
              </w:rPr>
              <w:t>minim 10 tipuri</w:t>
            </w:r>
          </w:p>
          <w:p w:rsidR="00855998" w:rsidRPr="00C750E8" w:rsidRDefault="00364CDD" w:rsidP="006B1401">
            <w:pPr>
              <w:numPr>
                <w:ilvl w:val="0"/>
                <w:numId w:val="18"/>
              </w:numPr>
              <w:spacing w:before="100" w:before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culori</w:t>
            </w:r>
            <w:proofErr w:type="spellEnd"/>
            <w:r w:rsidR="0026515D" w:rsidRPr="00C750E8">
              <w:rPr>
                <w:b/>
                <w:bCs/>
                <w:sz w:val="22"/>
                <w:szCs w:val="22"/>
              </w:rPr>
              <w:t>:</w:t>
            </w:r>
            <w:r w:rsidR="0026515D" w:rsidRPr="00C750E8">
              <w:rPr>
                <w:sz w:val="22"/>
                <w:szCs w:val="22"/>
              </w:rPr>
              <w:t xml:space="preserve"> </w:t>
            </w:r>
            <w:r w:rsidRPr="00C750E8">
              <w:rPr>
                <w:sz w:val="22"/>
                <w:szCs w:val="22"/>
              </w:rPr>
              <w:t>multiple</w:t>
            </w:r>
          </w:p>
          <w:p w:rsidR="0026515D" w:rsidRPr="00C750E8" w:rsidRDefault="0026515D" w:rsidP="006B1401">
            <w:pPr>
              <w:numPr>
                <w:ilvl w:val="0"/>
                <w:numId w:val="18"/>
              </w:numPr>
              <w:spacing w:before="100" w:beforeAutospacing="1"/>
              <w:rPr>
                <w:sz w:val="22"/>
                <w:szCs w:val="22"/>
              </w:rPr>
            </w:pPr>
            <w:r w:rsidRPr="00C750E8">
              <w:rPr>
                <w:b/>
                <w:bCs/>
                <w:sz w:val="22"/>
                <w:szCs w:val="22"/>
              </w:rPr>
              <w:t>Material:</w:t>
            </w:r>
            <w:r w:rsidR="00855998" w:rsidRPr="00C750E8">
              <w:rPr>
                <w:sz w:val="22"/>
                <w:szCs w:val="22"/>
              </w:rPr>
              <w:t xml:space="preserve"> Plastic</w:t>
            </w:r>
          </w:p>
          <w:p w:rsidR="00855998" w:rsidRPr="00C750E8" w:rsidRDefault="00855998" w:rsidP="006B1401">
            <w:pPr>
              <w:numPr>
                <w:ilvl w:val="0"/>
                <w:numId w:val="18"/>
              </w:numPr>
              <w:spacing w:before="100" w:before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Dimensiune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2 cm</w:t>
            </w:r>
          </w:p>
          <w:p w:rsidR="0026515D" w:rsidRPr="00C750E8" w:rsidRDefault="0026515D" w:rsidP="006B1401">
            <w:pPr>
              <w:pStyle w:val="ListParagraph"/>
              <w:numPr>
                <w:ilvl w:val="0"/>
                <w:numId w:val="10"/>
              </w:numPr>
              <w:spacing w:before="100" w:beforeAutospacing="1"/>
              <w:rPr>
                <w:sz w:val="22"/>
                <w:szCs w:val="22"/>
              </w:rPr>
            </w:pPr>
          </w:p>
          <w:p w:rsidR="00364CDD" w:rsidRPr="00C750E8" w:rsidRDefault="00364CDD" w:rsidP="00364CDD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r w:rsidRPr="00C750E8">
              <w:rPr>
                <w:b/>
                <w:bCs/>
                <w:sz w:val="22"/>
                <w:szCs w:val="22"/>
              </w:rPr>
              <w:t>Material:</w:t>
            </w:r>
            <w:r w:rsidR="00FE2443" w:rsidRPr="00C750E8">
              <w:rPr>
                <w:sz w:val="22"/>
                <w:szCs w:val="22"/>
              </w:rPr>
              <w:t xml:space="preserve"> </w:t>
            </w:r>
            <w:proofErr w:type="spellStart"/>
            <w:r w:rsidR="00FE2443" w:rsidRPr="00C750E8">
              <w:rPr>
                <w:sz w:val="22"/>
                <w:szCs w:val="22"/>
              </w:rPr>
              <w:t>Spumă</w:t>
            </w:r>
            <w:proofErr w:type="spellEnd"/>
          </w:p>
          <w:p w:rsidR="00364CDD" w:rsidRPr="00C750E8" w:rsidRDefault="00364CDD" w:rsidP="00364CDD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Conținut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 xml:space="preserve"> set:</w:t>
            </w:r>
            <w:r w:rsidRPr="00C750E8">
              <w:rPr>
                <w:sz w:val="22"/>
                <w:szCs w:val="22"/>
              </w:rPr>
              <w:t xml:space="preserve"> minim 7 </w:t>
            </w:r>
            <w:proofErr w:type="spellStart"/>
            <w:r w:rsidRPr="00C750E8">
              <w:rPr>
                <w:sz w:val="22"/>
                <w:szCs w:val="22"/>
              </w:rPr>
              <w:t>corpuri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geometrice</w:t>
            </w:r>
            <w:proofErr w:type="spellEnd"/>
          </w:p>
          <w:p w:rsidR="00364CDD" w:rsidRPr="00C750E8" w:rsidRDefault="00364CDD" w:rsidP="00364CDD">
            <w:pPr>
              <w:rPr>
                <w:sz w:val="22"/>
                <w:szCs w:val="22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Caracteristici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</w:p>
          <w:p w:rsidR="00364CDD" w:rsidRPr="00C750E8" w:rsidRDefault="00364CDD" w:rsidP="006B1401">
            <w:pPr>
              <w:numPr>
                <w:ilvl w:val="0"/>
                <w:numId w:val="19"/>
              </w:numPr>
              <w:spacing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Înălțime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minim 10 cm</w:t>
            </w:r>
          </w:p>
          <w:p w:rsidR="00364CDD" w:rsidRPr="00C750E8" w:rsidRDefault="00364CDD" w:rsidP="006B1401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 w:rsidRPr="00C750E8">
              <w:rPr>
                <w:b/>
                <w:bCs/>
                <w:sz w:val="22"/>
                <w:szCs w:val="22"/>
              </w:rPr>
              <w:t>Culori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  <w:r w:rsidRPr="00C750E8">
              <w:rPr>
                <w:sz w:val="22"/>
                <w:szCs w:val="22"/>
              </w:rPr>
              <w:t xml:space="preserve"> Multiple</w:t>
            </w:r>
          </w:p>
          <w:p w:rsidR="00475043" w:rsidRPr="00C750E8" w:rsidRDefault="00475043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E2443" w:rsidRPr="00C750E8" w:rsidRDefault="00FE2443" w:rsidP="00FE24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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it-IT"/>
              </w:rPr>
              <w:t>Tip produs: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 Corpuri geometrice desfasurabile 2D, 3D</w:t>
            </w:r>
          </w:p>
          <w:p w:rsidR="00FE2443" w:rsidRPr="00C750E8" w:rsidRDefault="00FE2443" w:rsidP="00FE24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Material: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Plastic</w:t>
            </w:r>
          </w:p>
          <w:p w:rsidR="00FE2443" w:rsidRPr="00C750E8" w:rsidRDefault="00FE2443" w:rsidP="00FE24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Conținut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set: </w:t>
            </w:r>
          </w:p>
          <w:p w:rsidR="00FE2443" w:rsidRPr="00C750E8" w:rsidRDefault="00B62088" w:rsidP="006B1401">
            <w:pPr>
              <w:numPr>
                <w:ilvl w:val="0"/>
                <w:numId w:val="2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Minim </w:t>
            </w:r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11 </w:t>
            </w:r>
            <w:proofErr w:type="spellStart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corpuri</w:t>
            </w:r>
            <w:proofErr w:type="spellEnd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geometrice</w:t>
            </w:r>
            <w:proofErr w:type="spellEnd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solide</w:t>
            </w:r>
            <w:proofErr w:type="spellEnd"/>
          </w:p>
          <w:p w:rsidR="00FE2443" w:rsidRPr="00C750E8" w:rsidRDefault="00B62088" w:rsidP="006B1401">
            <w:pPr>
              <w:numPr>
                <w:ilvl w:val="0"/>
                <w:numId w:val="2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Minim </w:t>
            </w:r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11 </w:t>
            </w:r>
            <w:proofErr w:type="spellStart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forme</w:t>
            </w:r>
            <w:proofErr w:type="spellEnd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desfășurabile</w:t>
            </w:r>
            <w:proofErr w:type="spellEnd"/>
            <w:r w:rsidR="00FE2443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FE2443" w:rsidRPr="00C750E8" w:rsidRDefault="00FE2443" w:rsidP="006B1401">
            <w:pPr>
              <w:numPr>
                <w:ilvl w:val="0"/>
                <w:numId w:val="21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Culori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62088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multiple</w:t>
            </w:r>
          </w:p>
          <w:p w:rsidR="00475043" w:rsidRPr="00C750E8" w:rsidRDefault="00475043" w:rsidP="00475043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1E6952" w:rsidRPr="00C750E8" w:rsidRDefault="001E6952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E6952" w:rsidRPr="00C750E8" w:rsidRDefault="001E6952" w:rsidP="00B6208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</w:t>
      </w:r>
      <w:r w:rsidR="00B62088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Greutăți</w:t>
      </w: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4417"/>
        <w:gridCol w:w="2857"/>
        <w:gridCol w:w="1528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B62088" w:rsidRPr="00C750E8" w:rsidRDefault="00B62088" w:rsidP="00B62088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Set 21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greutăți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oțel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inoxidabil</w:t>
            </w:r>
            <w:proofErr w:type="spellEnd"/>
          </w:p>
          <w:p w:rsidR="00B62088" w:rsidRPr="00C750E8" w:rsidRDefault="00B62088" w:rsidP="006B1401">
            <w:pPr>
              <w:numPr>
                <w:ilvl w:val="0"/>
                <w:numId w:val="2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Clasă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precizie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F2</w:t>
            </w:r>
          </w:p>
          <w:p w:rsidR="00B62088" w:rsidRPr="00C750E8" w:rsidRDefault="00B62088" w:rsidP="006B1401">
            <w:pPr>
              <w:numPr>
                <w:ilvl w:val="0"/>
                <w:numId w:val="2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Material: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Oțel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inoxidabil</w:t>
            </w:r>
            <w:proofErr w:type="spellEnd"/>
          </w:p>
          <w:p w:rsidR="00B62088" w:rsidRPr="00C750E8" w:rsidRDefault="00B62088" w:rsidP="006B1401">
            <w:pPr>
              <w:numPr>
                <w:ilvl w:val="0"/>
                <w:numId w:val="2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Număr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piese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21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bucăți</w:t>
            </w:r>
            <w:proofErr w:type="spellEnd"/>
          </w:p>
          <w:p w:rsidR="00B62088" w:rsidRPr="00C750E8" w:rsidRDefault="00B62088" w:rsidP="006B1401">
            <w:pPr>
              <w:numPr>
                <w:ilvl w:val="0"/>
                <w:numId w:val="22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Interval set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complet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16DC0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minim 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1 mg – </w:t>
            </w:r>
            <w:r w:rsidR="00B16DC0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maxim 220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g</w:t>
            </w:r>
          </w:p>
          <w:p w:rsidR="001E6952" w:rsidRPr="00C750E8" w:rsidRDefault="001E6952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3D501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</w:t>
      </w:r>
      <w:r w:rsidR="003D5018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Joc matematic set demonstrativ magnetic pentru numere</w:t>
      </w: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7"/>
        <w:gridCol w:w="2858"/>
        <w:gridCol w:w="1528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lastRenderedPageBreak/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ED7167" w:rsidRPr="00C750E8" w:rsidRDefault="00ED7167" w:rsidP="00ED7167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Tip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produs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Set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demonstrativ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magnetic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pentru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numărare</w:t>
            </w:r>
            <w:proofErr w:type="spellEnd"/>
          </w:p>
          <w:p w:rsidR="00ED7167" w:rsidRPr="00C750E8" w:rsidRDefault="00ED7167" w:rsidP="00ED7167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Interval numeric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ilustrat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1 – 20</w:t>
            </w:r>
          </w:p>
          <w:p w:rsidR="00ED7167" w:rsidRPr="00C750E8" w:rsidRDefault="00ED7167" w:rsidP="00ED7167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Dimensiuni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:rsidR="00ED7167" w:rsidRPr="00C750E8" w:rsidRDefault="00ED7167" w:rsidP="006B1401">
            <w:pPr>
              <w:numPr>
                <w:ilvl w:val="0"/>
                <w:numId w:val="23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Bandă numerică: 2 părți de minim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it-IT"/>
              </w:rPr>
              <w:t>60 x 8 cm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 fiecare</w:t>
            </w:r>
          </w:p>
          <w:p w:rsidR="00ED7167" w:rsidRPr="00C750E8" w:rsidRDefault="00ED7167" w:rsidP="006B1401">
            <w:pPr>
              <w:numPr>
                <w:ilvl w:val="0"/>
                <w:numId w:val="23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Bandă fără numere: 4 bucăți de minim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it-IT"/>
              </w:rPr>
              <w:t>30 x 8 cm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 fiecare</w:t>
            </w:r>
          </w:p>
          <w:p w:rsidR="00ED7167" w:rsidRPr="00C750E8" w:rsidRDefault="00ED7167" w:rsidP="006B1401">
            <w:pPr>
              <w:numPr>
                <w:ilvl w:val="0"/>
                <w:numId w:val="23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>Inele pentru marcare: minim diametru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 5 cm</w:t>
            </w:r>
          </w:p>
          <w:p w:rsidR="00ED7167" w:rsidRPr="00C750E8" w:rsidRDefault="00ED7167" w:rsidP="006B1401">
            <w:pPr>
              <w:numPr>
                <w:ilvl w:val="0"/>
                <w:numId w:val="23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>Discuri pentru acoperire: minim diametru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it-IT"/>
              </w:rPr>
              <w:t xml:space="preserve"> 5 cm</w:t>
            </w:r>
          </w:p>
          <w:p w:rsidR="00ED7167" w:rsidRPr="00C750E8" w:rsidRDefault="00ED7167" w:rsidP="00ED7167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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it-IT"/>
              </w:rPr>
              <w:t>Culori: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 Roșu pe față, albastru pe verso</w:t>
            </w:r>
            <w:r w:rsidR="00F22334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  <w:p w:rsidR="00ED7167" w:rsidRPr="00C750E8" w:rsidRDefault="00ED7167" w:rsidP="00ED7167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Material: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Plastic</w:t>
            </w:r>
          </w:p>
          <w:p w:rsidR="00ED7167" w:rsidRPr="00C750E8" w:rsidRDefault="00ED7167" w:rsidP="00ED7167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  </w:t>
            </w:r>
            <w:proofErr w:type="spellStart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Conținut</w:t>
            </w:r>
            <w:proofErr w:type="spellEnd"/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set</w:t>
            </w:r>
            <w:r w:rsidR="00F22334"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 minimal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en-US"/>
              </w:rPr>
              <w:t>:</w:t>
            </w:r>
          </w:p>
          <w:p w:rsidR="00ED7167" w:rsidRPr="00C750E8" w:rsidRDefault="00ED7167" w:rsidP="006B1401">
            <w:pPr>
              <w:numPr>
                <w:ilvl w:val="0"/>
                <w:numId w:val="24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1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bandă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numerică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formată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din 2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părți</w:t>
            </w:r>
            <w:proofErr w:type="spellEnd"/>
          </w:p>
          <w:p w:rsidR="00ED7167" w:rsidRPr="00C750E8" w:rsidRDefault="00ED7167" w:rsidP="006B1401">
            <w:pPr>
              <w:numPr>
                <w:ilvl w:val="0"/>
                <w:numId w:val="24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>1 bandă fără numere formată din 4 bucăți</w:t>
            </w:r>
          </w:p>
          <w:p w:rsidR="00ED7167" w:rsidRPr="00C750E8" w:rsidRDefault="00ED7167" w:rsidP="006B1401">
            <w:pPr>
              <w:numPr>
                <w:ilvl w:val="0"/>
                <w:numId w:val="24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20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inele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pentru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marcare</w:t>
            </w:r>
            <w:proofErr w:type="spellEnd"/>
          </w:p>
          <w:p w:rsidR="00A54DF4" w:rsidRPr="00C750E8" w:rsidRDefault="00ED7167" w:rsidP="006B1401">
            <w:pPr>
              <w:numPr>
                <w:ilvl w:val="0"/>
                <w:numId w:val="24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20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discuri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pentru</w:t>
            </w:r>
            <w:proofErr w:type="spellEnd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en-US"/>
              </w:rPr>
              <w:t>acoperire</w:t>
            </w:r>
            <w:proofErr w:type="spellEnd"/>
          </w:p>
          <w:p w:rsidR="00A54DF4" w:rsidRPr="00C750E8" w:rsidRDefault="00A54DF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E6952" w:rsidRPr="00C750E8" w:rsidRDefault="001E6952" w:rsidP="00F22334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  </w:t>
      </w:r>
      <w:r w:rsidR="00F22334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Alte produse curriculare: tabele cu formule, planşe didactice, pliante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18"/>
        <w:gridCol w:w="2857"/>
        <w:gridCol w:w="1528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1E6952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Să fie de tipul:</w:t>
            </w: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22334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45F24" w:rsidRPr="00C750E8" w:rsidRDefault="00F45F24" w:rsidP="00F45F24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Tip produs:</w:t>
            </w:r>
            <w:r w:rsidRPr="00C750E8">
              <w:rPr>
                <w:sz w:val="22"/>
                <w:szCs w:val="22"/>
                <w:lang w:val="it-IT"/>
              </w:rPr>
              <w:t xml:space="preserve"> Set de numere colorate transparente</w:t>
            </w:r>
          </w:p>
          <w:p w:rsidR="00F45F24" w:rsidRPr="00C750E8" w:rsidRDefault="00F45F24" w:rsidP="00F45F24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Interval numeric: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0 – 9</w:t>
            </w:r>
          </w:p>
          <w:p w:rsidR="00F45F24" w:rsidRPr="00C750E8" w:rsidRDefault="00F45F24" w:rsidP="00F45F24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Dimensiune cifre: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Înălțime minim 5 cm</w:t>
            </w:r>
          </w:p>
          <w:p w:rsidR="00F45F24" w:rsidRPr="00C750E8" w:rsidRDefault="00F45F24" w:rsidP="00F45F24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Material:</w:t>
            </w:r>
            <w:r w:rsidRPr="00C750E8">
              <w:rPr>
                <w:sz w:val="22"/>
                <w:szCs w:val="22"/>
                <w:lang w:val="it-IT"/>
              </w:rPr>
              <w:t xml:space="preserve"> Acril transparent</w:t>
            </w:r>
          </w:p>
          <w:p w:rsidR="00F45F24" w:rsidRPr="00C750E8" w:rsidRDefault="00F45F24" w:rsidP="00F45F24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  <w:lang w:val="it-IT"/>
              </w:rPr>
              <w:t xml:space="preserve"> 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Culori: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multicolor</w:t>
            </w:r>
            <w:proofErr w:type="spellEnd"/>
          </w:p>
          <w:p w:rsidR="00F22334" w:rsidRPr="00C750E8" w:rsidRDefault="00F45F2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hAnsi="Symbol"/>
                <w:sz w:val="22"/>
                <w:szCs w:val="22"/>
              </w:rPr>
              <w:t></w:t>
            </w:r>
            <w:r w:rsidRPr="00C750E8">
              <w:rPr>
                <w:sz w:val="22"/>
                <w:szCs w:val="22"/>
              </w:rPr>
              <w:t xml:space="preserve"> 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Conținut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 xml:space="preserve"> set: minim</w:t>
            </w:r>
            <w:r w:rsidRPr="00C750E8">
              <w:rPr>
                <w:sz w:val="22"/>
                <w:szCs w:val="22"/>
              </w:rPr>
              <w:t xml:space="preserve"> </w:t>
            </w:r>
            <w:r w:rsidRPr="00C750E8">
              <w:rPr>
                <w:rStyle w:val="Strong"/>
                <w:sz w:val="22"/>
                <w:szCs w:val="22"/>
              </w:rPr>
              <w:t xml:space="preserve">10 </w:t>
            </w:r>
            <w:proofErr w:type="spellStart"/>
            <w:r w:rsidRPr="00C750E8">
              <w:rPr>
                <w:rStyle w:val="Strong"/>
                <w:sz w:val="22"/>
                <w:szCs w:val="22"/>
              </w:rPr>
              <w:t>cifre</w:t>
            </w:r>
            <w:proofErr w:type="spellEnd"/>
            <w:r w:rsidRPr="00C750E8">
              <w:rPr>
                <w:rStyle w:val="Strong"/>
                <w:sz w:val="22"/>
                <w:szCs w:val="22"/>
              </w:rPr>
              <w:t xml:space="preserve"> (0 – 9)</w:t>
            </w: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22334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45F24" w:rsidP="00F45F24">
            <w:pPr>
              <w:rPr>
                <w:rStyle w:val="Strong"/>
                <w:sz w:val="22"/>
                <w:szCs w:val="22"/>
                <w:lang w:val="it-IT"/>
              </w:rPr>
            </w:pPr>
            <w:r w:rsidRPr="00C750E8">
              <w:rPr>
                <w:rStyle w:val="Strong"/>
                <w:sz w:val="22"/>
                <w:szCs w:val="22"/>
                <w:lang w:val="it-IT"/>
              </w:rPr>
              <w:lastRenderedPageBreak/>
              <w:t>Tip produs</w:t>
            </w:r>
            <w:r w:rsidRPr="00C750E8">
              <w:rPr>
                <w:sz w:val="22"/>
                <w:szCs w:val="22"/>
                <w:lang w:val="it-IT"/>
              </w:rPr>
              <w:t xml:space="preserve"> : Set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planșe Numere 0-100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Conținut: </w:t>
            </w:r>
            <w:r w:rsidR="00D422B0" w:rsidRPr="00C750E8">
              <w:rPr>
                <w:sz w:val="22"/>
                <w:szCs w:val="22"/>
                <w:lang w:val="it-IT"/>
              </w:rPr>
              <w:t xml:space="preserve">minim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40 planșe</w:t>
            </w:r>
            <w:r w:rsidRPr="00C750E8">
              <w:rPr>
                <w:sz w:val="22"/>
                <w:szCs w:val="22"/>
                <w:lang w:val="it-IT"/>
              </w:rPr>
              <w:t xml:space="preserve"> cu numerele de la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0 la 100</w:t>
            </w:r>
            <w:r w:rsidRPr="00C750E8">
              <w:rPr>
                <w:sz w:val="22"/>
                <w:szCs w:val="22"/>
                <w:lang w:val="it-IT"/>
              </w:rPr>
              <w:t>, reprezentate</w:t>
            </w:r>
            <w:r w:rsidR="00D422B0" w:rsidRPr="00C750E8">
              <w:rPr>
                <w:sz w:val="22"/>
                <w:szCs w:val="22"/>
                <w:lang w:val="it-IT"/>
              </w:rPr>
              <w:t xml:space="preserve"> ilustrativ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Dimensiune planșe: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A4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Material: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carton</w:t>
            </w:r>
          </w:p>
          <w:p w:rsidR="00D422B0" w:rsidRPr="00C750E8" w:rsidRDefault="00D422B0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D422B0" w:rsidRPr="00C750E8" w:rsidRDefault="00D422B0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D422B0" w:rsidRPr="00C750E8" w:rsidRDefault="00D422B0" w:rsidP="00D422B0">
            <w:pPr>
              <w:rPr>
                <w:rStyle w:val="Strong"/>
                <w:sz w:val="22"/>
                <w:szCs w:val="22"/>
                <w:lang w:val="it-IT"/>
              </w:rPr>
            </w:pPr>
            <w:r w:rsidRPr="00C750E8">
              <w:rPr>
                <w:rStyle w:val="Strong"/>
                <w:sz w:val="22"/>
                <w:szCs w:val="22"/>
                <w:lang w:val="it-IT"/>
              </w:rPr>
              <w:t>Tip produs</w:t>
            </w:r>
            <w:r w:rsidRPr="00C750E8">
              <w:rPr>
                <w:sz w:val="22"/>
                <w:szCs w:val="22"/>
                <w:lang w:val="it-IT"/>
              </w:rPr>
              <w:t xml:space="preserve"> : Set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planșe Numere 0-10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Conținut: minim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14 planșe</w:t>
            </w:r>
            <w:r w:rsidRPr="00C750E8">
              <w:rPr>
                <w:sz w:val="22"/>
                <w:szCs w:val="22"/>
                <w:lang w:val="it-IT"/>
              </w:rPr>
              <w:t xml:space="preserve"> cu numerele de la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0 la 100</w:t>
            </w:r>
            <w:r w:rsidRPr="00C750E8">
              <w:rPr>
                <w:sz w:val="22"/>
                <w:szCs w:val="22"/>
                <w:lang w:val="it-IT"/>
              </w:rPr>
              <w:t>, reprezentate ilustrativ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Dimensiune planșe: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A4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Material: </w:t>
            </w:r>
            <w:r w:rsidRPr="00C750E8">
              <w:rPr>
                <w:rStyle w:val="Strong"/>
                <w:sz w:val="22"/>
                <w:szCs w:val="22"/>
                <w:lang w:val="it-IT"/>
              </w:rPr>
              <w:t>carton</w:t>
            </w:r>
          </w:p>
          <w:p w:rsidR="00D422B0" w:rsidRPr="00C750E8" w:rsidRDefault="00D422B0" w:rsidP="006B1401">
            <w:pPr>
              <w:pStyle w:val="ListParagraph"/>
              <w:numPr>
                <w:ilvl w:val="0"/>
                <w:numId w:val="10"/>
              </w:numPr>
              <w:rPr>
                <w:rStyle w:val="Strong"/>
                <w:sz w:val="22"/>
                <w:szCs w:val="22"/>
                <w:lang w:val="it-IT"/>
              </w:rPr>
            </w:pPr>
          </w:p>
          <w:p w:rsidR="00D422B0" w:rsidRPr="00C750E8" w:rsidRDefault="009A4DFC" w:rsidP="00D422B0">
            <w:pPr>
              <w:rPr>
                <w:rStyle w:val="Strong"/>
                <w:sz w:val="22"/>
                <w:szCs w:val="22"/>
                <w:lang w:val="it-IT"/>
              </w:rPr>
            </w:pPr>
            <w:r w:rsidRPr="00C750E8">
              <w:rPr>
                <w:rStyle w:val="Strong"/>
                <w:sz w:val="22"/>
                <w:szCs w:val="22"/>
                <w:lang w:val="it-IT"/>
              </w:rPr>
              <w:t>Tip produs : s</w:t>
            </w:r>
            <w:r w:rsidR="00D422B0" w:rsidRPr="00C750E8">
              <w:rPr>
                <w:rStyle w:val="Strong"/>
                <w:sz w:val="22"/>
                <w:szCs w:val="22"/>
                <w:lang w:val="it-IT"/>
              </w:rPr>
              <w:t xml:space="preserve">et Planșe Numere </w:t>
            </w:r>
            <w:r w:rsidR="00D422B0" w:rsidRPr="00C750E8">
              <w:rPr>
                <w:sz w:val="22"/>
                <w:szCs w:val="22"/>
                <w:lang w:val="it-IT"/>
              </w:rPr>
              <w:br/>
            </w:r>
            <w:r w:rsidR="00D422B0"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="00D422B0" w:rsidRPr="00C750E8">
              <w:rPr>
                <w:sz w:val="22"/>
                <w:szCs w:val="22"/>
                <w:lang w:val="it-IT"/>
              </w:rPr>
              <w:t xml:space="preserve"> Conținut: minim </w:t>
            </w:r>
            <w:r w:rsidR="00D422B0" w:rsidRPr="00C750E8">
              <w:rPr>
                <w:rStyle w:val="Strong"/>
                <w:sz w:val="22"/>
                <w:szCs w:val="22"/>
                <w:lang w:val="it-IT"/>
              </w:rPr>
              <w:t>10 planșe</w:t>
            </w:r>
            <w:r w:rsidR="00D422B0" w:rsidRPr="00C750E8">
              <w:rPr>
                <w:sz w:val="22"/>
                <w:szCs w:val="22"/>
                <w:lang w:val="it-IT"/>
              </w:rPr>
              <w:t xml:space="preserve"> ilustrative cu numerele de la </w:t>
            </w:r>
            <w:r w:rsidR="00D422B0" w:rsidRPr="00C750E8">
              <w:rPr>
                <w:rStyle w:val="Strong"/>
                <w:sz w:val="22"/>
                <w:szCs w:val="22"/>
                <w:lang w:val="it-IT"/>
              </w:rPr>
              <w:t>1 la 10</w:t>
            </w:r>
            <w:r w:rsidR="00D422B0" w:rsidRPr="00C750E8">
              <w:rPr>
                <w:sz w:val="22"/>
                <w:szCs w:val="22"/>
                <w:lang w:val="it-IT"/>
              </w:rPr>
              <w:br/>
            </w:r>
            <w:r w:rsidR="00D422B0"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="00D422B0" w:rsidRPr="00C750E8">
              <w:rPr>
                <w:sz w:val="22"/>
                <w:szCs w:val="22"/>
                <w:lang w:val="it-IT"/>
              </w:rPr>
              <w:t xml:space="preserve"> Dimensiune planșe: </w:t>
            </w:r>
            <w:r w:rsidR="00D422B0" w:rsidRPr="00C750E8">
              <w:rPr>
                <w:rStyle w:val="Strong"/>
                <w:sz w:val="22"/>
                <w:szCs w:val="22"/>
                <w:lang w:val="it-IT"/>
              </w:rPr>
              <w:t>A4</w:t>
            </w:r>
            <w:r w:rsidR="00D422B0" w:rsidRPr="00C750E8">
              <w:rPr>
                <w:sz w:val="22"/>
                <w:szCs w:val="22"/>
                <w:lang w:val="it-IT"/>
              </w:rPr>
              <w:br/>
            </w:r>
            <w:r w:rsidR="00D422B0"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="00D422B0" w:rsidRPr="00C750E8">
              <w:rPr>
                <w:sz w:val="22"/>
                <w:szCs w:val="22"/>
                <w:lang w:val="it-IT"/>
              </w:rPr>
              <w:t xml:space="preserve"> Material: </w:t>
            </w:r>
            <w:r w:rsidR="00D422B0" w:rsidRPr="00C750E8">
              <w:rPr>
                <w:rStyle w:val="Strong"/>
                <w:sz w:val="22"/>
                <w:szCs w:val="22"/>
                <w:lang w:val="it-IT"/>
              </w:rPr>
              <w:t>carton</w:t>
            </w:r>
          </w:p>
          <w:p w:rsidR="00D422B0" w:rsidRPr="00C750E8" w:rsidRDefault="00D422B0" w:rsidP="00D422B0">
            <w:pPr>
              <w:rPr>
                <w:rStyle w:val="Strong"/>
                <w:sz w:val="22"/>
                <w:szCs w:val="22"/>
                <w:lang w:val="it-IT"/>
              </w:rPr>
            </w:pPr>
          </w:p>
          <w:p w:rsidR="00D422B0" w:rsidRPr="00C750E8" w:rsidRDefault="00D422B0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9A4DFC" w:rsidRPr="00C750E8" w:rsidRDefault="009A4DFC" w:rsidP="009A4DFC">
            <w:pPr>
              <w:rPr>
                <w:sz w:val="22"/>
                <w:szCs w:val="22"/>
                <w:lang w:val="en-US"/>
              </w:rPr>
            </w:pPr>
            <w:r w:rsidRPr="00C750E8">
              <w:rPr>
                <w:b/>
                <w:bCs/>
                <w:sz w:val="22"/>
                <w:szCs w:val="22"/>
                <w:lang w:val="en-US"/>
              </w:rPr>
              <w:t xml:space="preserve">Tip </w:t>
            </w:r>
            <w:proofErr w:type="spellStart"/>
            <w:r w:rsidRPr="00C750E8">
              <w:rPr>
                <w:b/>
                <w:bCs/>
                <w:sz w:val="22"/>
                <w:szCs w:val="22"/>
                <w:lang w:val="en-US"/>
              </w:rPr>
              <w:t>produs</w:t>
            </w:r>
            <w:proofErr w:type="spellEnd"/>
            <w:r w:rsidRPr="00C750E8">
              <w:rPr>
                <w:b/>
                <w:bCs/>
                <w:sz w:val="22"/>
                <w:szCs w:val="22"/>
                <w:lang w:val="en-US"/>
              </w:rPr>
              <w:t xml:space="preserve"> : Sticker </w:t>
            </w:r>
            <w:proofErr w:type="spellStart"/>
            <w:r w:rsidRPr="00C750E8">
              <w:rPr>
                <w:b/>
                <w:bCs/>
                <w:sz w:val="22"/>
                <w:szCs w:val="22"/>
                <w:lang w:val="en-US"/>
              </w:rPr>
              <w:t>Perete</w:t>
            </w:r>
            <w:proofErr w:type="spellEnd"/>
            <w:r w:rsidRPr="00C750E8">
              <w:rPr>
                <w:b/>
                <w:bCs/>
                <w:sz w:val="22"/>
                <w:szCs w:val="22"/>
                <w:lang w:val="en-US"/>
              </w:rPr>
              <w:t xml:space="preserve"> -  </w:t>
            </w:r>
            <w:proofErr w:type="spellStart"/>
            <w:r w:rsidRPr="00C750E8">
              <w:rPr>
                <w:b/>
                <w:bCs/>
                <w:sz w:val="22"/>
                <w:szCs w:val="22"/>
                <w:lang w:val="en-US"/>
              </w:rPr>
              <w:t>Tabla</w:t>
            </w:r>
            <w:proofErr w:type="spellEnd"/>
            <w:r w:rsidRPr="00C750E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50E8">
              <w:rPr>
                <w:b/>
                <w:bCs/>
                <w:sz w:val="22"/>
                <w:szCs w:val="22"/>
                <w:lang w:val="en-US"/>
              </w:rPr>
              <w:t>Înmulțirii</w:t>
            </w:r>
            <w:proofErr w:type="spellEnd"/>
          </w:p>
          <w:p w:rsidR="009A4DFC" w:rsidRPr="00C750E8" w:rsidRDefault="009A4DFC" w:rsidP="009A4DFC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Dimensiune:</w:t>
            </w:r>
            <w:r w:rsidRPr="00C750E8">
              <w:rPr>
                <w:sz w:val="22"/>
                <w:szCs w:val="22"/>
                <w:lang w:val="it-IT"/>
              </w:rPr>
              <w:t xml:space="preserve"> 60 x 120 cm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Material:</w:t>
            </w:r>
            <w:r w:rsidRPr="00C750E8">
              <w:rPr>
                <w:sz w:val="22"/>
                <w:szCs w:val="22"/>
                <w:lang w:val="it-IT"/>
              </w:rPr>
              <w:t xml:space="preserve"> Autocolant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Caracteristici:</w:t>
            </w:r>
          </w:p>
          <w:p w:rsidR="009A4DFC" w:rsidRPr="00C750E8" w:rsidRDefault="009A4DFC" w:rsidP="006B1401">
            <w:pPr>
              <w:numPr>
                <w:ilvl w:val="0"/>
                <w:numId w:val="25"/>
              </w:num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Ușor</w:t>
            </w:r>
            <w:proofErr w:type="spellEnd"/>
            <w:r w:rsidRPr="00C750E8">
              <w:rPr>
                <w:sz w:val="22"/>
                <w:szCs w:val="22"/>
              </w:rPr>
              <w:t xml:space="preserve"> de </w:t>
            </w:r>
            <w:proofErr w:type="spellStart"/>
            <w:r w:rsidRPr="00C750E8">
              <w:rPr>
                <w:sz w:val="22"/>
                <w:szCs w:val="22"/>
              </w:rPr>
              <w:t>aplicat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și</w:t>
            </w:r>
            <w:proofErr w:type="spellEnd"/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sz w:val="22"/>
                <w:szCs w:val="22"/>
              </w:rPr>
              <w:t>îndepărtat</w:t>
            </w:r>
            <w:proofErr w:type="spellEnd"/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C630B5" w:rsidRPr="00C750E8" w:rsidRDefault="00C630B5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C630B5" w:rsidRPr="00C750E8" w:rsidRDefault="0019318F" w:rsidP="00C630B5">
            <w:pPr>
              <w:rPr>
                <w:sz w:val="22"/>
                <w:szCs w:val="22"/>
              </w:rPr>
            </w:pPr>
            <w:r w:rsidRPr="00C750E8">
              <w:rPr>
                <w:b/>
                <w:bCs/>
                <w:sz w:val="22"/>
                <w:szCs w:val="22"/>
              </w:rPr>
              <w:t xml:space="preserve">Tip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produs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 xml:space="preserve"> : </w:t>
            </w:r>
            <w:r w:rsidR="00C630B5" w:rsidRPr="00C750E8">
              <w:rPr>
                <w:b/>
                <w:bCs/>
                <w:sz w:val="22"/>
                <w:szCs w:val="22"/>
              </w:rPr>
              <w:t xml:space="preserve">Set 4 </w:t>
            </w:r>
            <w:proofErr w:type="spellStart"/>
            <w:r w:rsidR="00C630B5" w:rsidRPr="00C750E8">
              <w:rPr>
                <w:b/>
                <w:bCs/>
                <w:sz w:val="22"/>
                <w:szCs w:val="22"/>
              </w:rPr>
              <w:t>Planșe</w:t>
            </w:r>
            <w:proofErr w:type="spellEnd"/>
            <w:r w:rsidR="00C630B5" w:rsidRPr="00C750E8">
              <w:rPr>
                <w:b/>
                <w:bCs/>
                <w:sz w:val="22"/>
                <w:szCs w:val="22"/>
              </w:rPr>
              <w:t xml:space="preserve"> A3 - </w:t>
            </w:r>
            <w:proofErr w:type="spellStart"/>
            <w:r w:rsidR="00C630B5" w:rsidRPr="00C750E8">
              <w:rPr>
                <w:b/>
                <w:bCs/>
                <w:sz w:val="22"/>
                <w:szCs w:val="22"/>
              </w:rPr>
              <w:t>Operații</w:t>
            </w:r>
            <w:proofErr w:type="spellEnd"/>
            <w:r w:rsidR="00C630B5" w:rsidRPr="00C750E8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C630B5" w:rsidRPr="00C750E8">
              <w:rPr>
                <w:b/>
                <w:bCs/>
                <w:sz w:val="22"/>
                <w:szCs w:val="22"/>
              </w:rPr>
              <w:t>Matematice</w:t>
            </w:r>
            <w:proofErr w:type="spellEnd"/>
          </w:p>
          <w:p w:rsidR="00C630B5" w:rsidRPr="00C750E8" w:rsidRDefault="00C630B5" w:rsidP="00C630B5">
            <w:pPr>
              <w:rPr>
                <w:sz w:val="22"/>
                <w:szCs w:val="22"/>
              </w:rPr>
            </w:pPr>
            <w:r w:rsidRPr="00C750E8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  <w:r w:rsidRPr="00C750E8">
              <w:rPr>
                <w:sz w:val="22"/>
                <w:szCs w:val="22"/>
              </w:rPr>
              <w:t xml:space="preserve"> </w:t>
            </w:r>
            <w:proofErr w:type="spellStart"/>
            <w:r w:rsidRPr="00C750E8">
              <w:rPr>
                <w:b/>
                <w:bCs/>
                <w:sz w:val="22"/>
                <w:szCs w:val="22"/>
              </w:rPr>
              <w:t>Conținut</w:t>
            </w:r>
            <w:proofErr w:type="spellEnd"/>
            <w:r w:rsidRPr="00C750E8">
              <w:rPr>
                <w:b/>
                <w:bCs/>
                <w:sz w:val="22"/>
                <w:szCs w:val="22"/>
              </w:rPr>
              <w:t>:</w:t>
            </w:r>
          </w:p>
          <w:p w:rsidR="00C630B5" w:rsidRPr="00C750E8" w:rsidRDefault="00C630B5" w:rsidP="006B1401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Adunarea</w:t>
            </w:r>
            <w:proofErr w:type="spellEnd"/>
          </w:p>
          <w:p w:rsidR="00C630B5" w:rsidRPr="00C750E8" w:rsidRDefault="00C630B5" w:rsidP="006B1401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Scăderea</w:t>
            </w:r>
            <w:proofErr w:type="spellEnd"/>
          </w:p>
          <w:p w:rsidR="00C630B5" w:rsidRPr="00C750E8" w:rsidRDefault="00C630B5" w:rsidP="006B1401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Înmulțirea</w:t>
            </w:r>
            <w:proofErr w:type="spellEnd"/>
          </w:p>
          <w:p w:rsidR="00C630B5" w:rsidRPr="00C750E8" w:rsidRDefault="00C630B5" w:rsidP="006B1401">
            <w:pPr>
              <w:numPr>
                <w:ilvl w:val="0"/>
                <w:numId w:val="26"/>
              </w:numPr>
              <w:rPr>
                <w:sz w:val="22"/>
                <w:szCs w:val="22"/>
              </w:rPr>
            </w:pPr>
            <w:proofErr w:type="spellStart"/>
            <w:r w:rsidRPr="00C750E8">
              <w:rPr>
                <w:sz w:val="22"/>
                <w:szCs w:val="22"/>
              </w:rPr>
              <w:t>Împărțirea</w:t>
            </w:r>
            <w:proofErr w:type="spellEnd"/>
          </w:p>
          <w:p w:rsidR="00C630B5" w:rsidRPr="00C750E8" w:rsidRDefault="00C630B5" w:rsidP="00C630B5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Dimensiune:</w:t>
            </w:r>
            <w:r w:rsidRPr="00C750E8">
              <w:rPr>
                <w:sz w:val="22"/>
                <w:szCs w:val="22"/>
                <w:lang w:val="it-IT"/>
              </w:rPr>
              <w:t xml:space="preserve"> minim A3</w:t>
            </w:r>
            <w:r w:rsidRPr="00C750E8">
              <w:rPr>
                <w:sz w:val="22"/>
                <w:szCs w:val="22"/>
                <w:lang w:val="it-IT"/>
              </w:rPr>
              <w:br/>
            </w: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Material:</w:t>
            </w:r>
            <w:r w:rsidRPr="00C750E8">
              <w:rPr>
                <w:sz w:val="22"/>
                <w:szCs w:val="22"/>
                <w:lang w:val="it-IT"/>
              </w:rPr>
              <w:t xml:space="preserve"> Carton</w:t>
            </w: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22334" w:rsidP="006B1401">
            <w:pPr>
              <w:pStyle w:val="ListParagraph"/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C630B5" w:rsidRPr="00C750E8" w:rsidRDefault="0019318F" w:rsidP="0019318F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b/>
                <w:bCs/>
                <w:sz w:val="22"/>
                <w:szCs w:val="22"/>
                <w:lang w:val="it-IT"/>
              </w:rPr>
              <w:t>Tip produs : Planșă unități de măsură</w:t>
            </w:r>
          </w:p>
          <w:p w:rsidR="00C630B5" w:rsidRPr="00C750E8" w:rsidRDefault="00C630B5" w:rsidP="0019318F">
            <w:pPr>
              <w:rPr>
                <w:sz w:val="22"/>
                <w:szCs w:val="22"/>
                <w:lang w:val="it-IT"/>
              </w:rPr>
            </w:pPr>
            <w:r w:rsidRPr="00C750E8">
              <w:rPr>
                <w:rFonts w:ascii="Segoe UI Symbol" w:hAnsi="Segoe UI Symbol" w:cs="Segoe UI Symbol"/>
                <w:sz w:val="22"/>
                <w:szCs w:val="22"/>
                <w:lang w:val="it-IT"/>
              </w:rPr>
              <w:t>✔</w:t>
            </w:r>
            <w:r w:rsidRPr="00C750E8">
              <w:rPr>
                <w:sz w:val="22"/>
                <w:szCs w:val="22"/>
                <w:lang w:val="it-IT"/>
              </w:rPr>
              <w:t xml:space="preserve"> </w:t>
            </w:r>
            <w:r w:rsidRPr="00C750E8">
              <w:rPr>
                <w:b/>
                <w:bCs/>
                <w:sz w:val="22"/>
                <w:szCs w:val="22"/>
                <w:lang w:val="it-IT"/>
              </w:rPr>
              <w:t>Material:</w:t>
            </w:r>
            <w:r w:rsidRPr="00C750E8">
              <w:rPr>
                <w:sz w:val="22"/>
                <w:szCs w:val="22"/>
                <w:lang w:val="it-IT"/>
              </w:rPr>
              <w:t xml:space="preserve"> Planșă dublu laminată </w:t>
            </w:r>
            <w:r w:rsidR="0019318F" w:rsidRPr="00C750E8">
              <w:rPr>
                <w:sz w:val="22"/>
                <w:szCs w:val="22"/>
                <w:lang w:val="it-IT"/>
              </w:rPr>
              <w:t xml:space="preserve"> </w:t>
            </w: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F22334" w:rsidRPr="00C750E8" w:rsidRDefault="00F22334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E6952" w:rsidRPr="00C750E8" w:rsidRDefault="001E6952" w:rsidP="0019318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  </w:t>
      </w:r>
      <w:r w:rsidR="0019318F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>Cântar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1E6952" w:rsidRPr="00C750E8" w:rsidRDefault="0019318F" w:rsidP="0019318F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Capacitate maximă: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5200 g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Diviziune: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minim 1 g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Afișaj: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LCD iluminat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Alimentare: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3 baterii AA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9B405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  </w:t>
      </w:r>
      <w:proofErr w:type="spellStart"/>
      <w:r w:rsidR="009B405F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Truse</w:t>
      </w:r>
      <w:proofErr w:type="spellEnd"/>
      <w:r w:rsidR="009B405F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9B405F"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</w:rPr>
        <w:t>geometrice</w:t>
      </w:r>
      <w:proofErr w:type="spellEnd"/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1E6952" w:rsidRPr="00C750E8" w:rsidRDefault="009B405F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>Trusă Geometrie cu minim 6 piese</w:t>
            </w:r>
            <w:r w:rsidR="00440F47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  <w:t xml:space="preserve"> 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E6952">
      <w:pPr>
        <w:jc w:val="both"/>
        <w:rPr>
          <w:rFonts w:eastAsiaTheme="majorEastAsia" w:cstheme="minorHAnsi"/>
          <w:b/>
          <w:bCs/>
          <w:color w:val="000000" w:themeColor="text1"/>
          <w:sz w:val="22"/>
          <w:szCs w:val="22"/>
          <w:lang w:val="ro-RO"/>
        </w:rPr>
      </w:pPr>
    </w:p>
    <w:p w:rsidR="001E6952" w:rsidRPr="00C750E8" w:rsidRDefault="001E6952" w:rsidP="001E695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</w:pPr>
      <w:r w:rsidRPr="00C750E8">
        <w:rPr>
          <w:rFonts w:asciiTheme="minorHAnsi" w:eastAsiaTheme="majorEastAsia" w:hAnsiTheme="minorHAnsi" w:cstheme="minorHAnsi"/>
          <w:b/>
          <w:bCs/>
          <w:color w:val="000000" w:themeColor="text1"/>
          <w:sz w:val="22"/>
          <w:szCs w:val="22"/>
          <w:lang w:val="ro-RO"/>
        </w:rPr>
        <w:t xml:space="preserve">     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547"/>
        <w:gridCol w:w="4408"/>
        <w:gridCol w:w="2865"/>
        <w:gridCol w:w="1530"/>
      </w:tblGrid>
      <w:tr w:rsidR="001E6952" w:rsidRPr="00C750E8" w:rsidTr="00F45F24">
        <w:trPr>
          <w:jc w:val="center"/>
        </w:trPr>
        <w:tc>
          <w:tcPr>
            <w:tcW w:w="548" w:type="dxa"/>
            <w:vAlign w:val="center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Nr.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crt.</w:t>
            </w:r>
          </w:p>
        </w:tc>
        <w:tc>
          <w:tcPr>
            <w:tcW w:w="4667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Specificații tehnice impuse</w:t>
            </w:r>
          </w:p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 xml:space="preserve"> prin Caietul de sarcini</w:t>
            </w:r>
          </w:p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  <w:vAlign w:val="center"/>
          </w:tcPr>
          <w:p w:rsidR="001E6952" w:rsidRPr="00C750E8" w:rsidRDefault="001E6952" w:rsidP="00F45F24">
            <w:pPr>
              <w:ind w:left="311" w:hanging="311"/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Corespondența propunerii tehnice cu specificațiile tehnice impuse prin Caietul de sarcini</w:t>
            </w:r>
          </w:p>
        </w:tc>
        <w:tc>
          <w:tcPr>
            <w:tcW w:w="1551" w:type="dxa"/>
            <w:vAlign w:val="center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color w:val="000000" w:themeColor="text1"/>
                <w:sz w:val="22"/>
                <w:szCs w:val="22"/>
                <w:lang w:val="ro-RO"/>
              </w:rPr>
              <w:t>Producător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0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2</w:t>
            </w: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center"/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color w:val="000000" w:themeColor="text1"/>
                <w:sz w:val="22"/>
                <w:szCs w:val="22"/>
                <w:lang w:val="ro-RO"/>
              </w:rPr>
              <w:t>3</w:t>
            </w: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</w:t>
            </w:r>
          </w:p>
        </w:tc>
        <w:tc>
          <w:tcPr>
            <w:tcW w:w="4667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cstheme="minorHAnsi"/>
                <w:b/>
                <w:bCs/>
                <w:sz w:val="22"/>
                <w:szCs w:val="22"/>
                <w:lang w:val="ro-RO"/>
              </w:rPr>
              <w:t>Caracteristici tehnice</w:t>
            </w: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1E6952" w:rsidRPr="00C750E8" w:rsidTr="00F45F24">
        <w:trPr>
          <w:jc w:val="center"/>
        </w:trPr>
        <w:tc>
          <w:tcPr>
            <w:tcW w:w="548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4667" w:type="dxa"/>
          </w:tcPr>
          <w:p w:rsidR="001E6952" w:rsidRPr="00C750E8" w:rsidRDefault="001E6952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440F47" w:rsidRPr="00C750E8" w:rsidRDefault="00440F47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it-IT"/>
              </w:rPr>
            </w:pPr>
          </w:p>
          <w:p w:rsidR="00440F47" w:rsidRPr="00C750E8" w:rsidRDefault="00440F47" w:rsidP="006B1401">
            <w:pPr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440F47" w:rsidRPr="00C750E8" w:rsidRDefault="00440F47" w:rsidP="00440F47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: Set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planșe Tabla Împărțirii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Conținut: minim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11 planșe</w:t>
            </w:r>
            <w:r w:rsidR="006B1401"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 </w:t>
            </w:r>
            <w:r w:rsidR="006B1401" w:rsidRPr="00C750E8">
              <w:rPr>
                <w:sz w:val="22"/>
                <w:szCs w:val="22"/>
                <w:lang w:val="ro-RO"/>
              </w:rPr>
              <w:t>ilustrative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cu </w:t>
            </w:r>
            <w:r w:rsidR="006B1401"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>cu Tabla Împărțirii de la 1 la 10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Dimensiune planșe: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A4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Material: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carton</w:t>
            </w:r>
          </w:p>
          <w:p w:rsidR="00440F47" w:rsidRPr="00C750E8" w:rsidRDefault="00440F47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6B1401" w:rsidRPr="00C750E8" w:rsidRDefault="006B1401" w:rsidP="006B1401">
            <w:pPr>
              <w:numPr>
                <w:ilvl w:val="0"/>
                <w:numId w:val="10"/>
              </w:num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  <w:p w:rsidR="006B1401" w:rsidRPr="00C750E8" w:rsidRDefault="006B1401" w:rsidP="006B1401">
            <w:pPr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Tip produs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: Set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planșe Tabla Înmulțirii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Conținut: minim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11 planșe </w:t>
            </w:r>
            <w:r w:rsidRPr="00C750E8">
              <w:rPr>
                <w:sz w:val="22"/>
                <w:szCs w:val="22"/>
                <w:lang w:val="ro-RO"/>
              </w:rPr>
              <w:t>ilustrative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cu cu Tabla Înmulțirii de la 1 la 10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Dimensiune planșe: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A4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br/>
            </w:r>
            <w:r w:rsidRPr="00C750E8">
              <w:rPr>
                <w:rFonts w:ascii="Segoe UI Symbol" w:eastAsiaTheme="minorHAnsi" w:hAnsi="Segoe UI Symbol" w:cs="Segoe UI Symbol"/>
                <w:bCs/>
                <w:color w:val="000000" w:themeColor="text1"/>
                <w:sz w:val="22"/>
                <w:szCs w:val="22"/>
                <w:lang w:val="ro-RO"/>
              </w:rPr>
              <w:t>✔</w:t>
            </w:r>
            <w:r w:rsidRPr="00C750E8"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  <w:t xml:space="preserve"> Material: </w:t>
            </w:r>
            <w:r w:rsidRPr="00C750E8">
              <w:rPr>
                <w:rFonts w:eastAsia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carton</w:t>
            </w:r>
          </w:p>
          <w:p w:rsidR="00440F47" w:rsidRPr="00C750E8" w:rsidRDefault="00440F47" w:rsidP="00F45F24">
            <w:pPr>
              <w:rPr>
                <w:rFonts w:eastAsiaTheme="minorHAnsi"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2970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1551" w:type="dxa"/>
          </w:tcPr>
          <w:p w:rsidR="001E6952" w:rsidRPr="00C750E8" w:rsidRDefault="001E6952" w:rsidP="00F45F24">
            <w:pPr>
              <w:jc w:val="both"/>
              <w:rPr>
                <w:rFonts w:eastAsiaTheme="majorEastAsia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:rsidR="001E6952" w:rsidRPr="00C750E8" w:rsidRDefault="001E6952" w:rsidP="001E6952">
      <w:pPr>
        <w:rPr>
          <w:sz w:val="22"/>
          <w:szCs w:val="22"/>
          <w:lang w:val="ro-RO"/>
        </w:rPr>
      </w:pPr>
    </w:p>
    <w:p w:rsidR="001E6952" w:rsidRPr="00C750E8" w:rsidRDefault="001E6952" w:rsidP="00172785">
      <w:pPr>
        <w:rPr>
          <w:sz w:val="22"/>
          <w:szCs w:val="22"/>
          <w:lang w:val="ro-RO"/>
        </w:rPr>
      </w:pPr>
    </w:p>
    <w:sectPr w:rsidR="001E6952" w:rsidRPr="00C75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878A1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B038E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3309C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82A30"/>
    <w:multiLevelType w:val="multilevel"/>
    <w:tmpl w:val="663A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27EEF"/>
    <w:multiLevelType w:val="multilevel"/>
    <w:tmpl w:val="DABC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72EAB"/>
    <w:multiLevelType w:val="multilevel"/>
    <w:tmpl w:val="3E34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F7DED"/>
    <w:multiLevelType w:val="multilevel"/>
    <w:tmpl w:val="A37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AD6E2E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7279CB"/>
    <w:multiLevelType w:val="hybridMultilevel"/>
    <w:tmpl w:val="49CE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5800C0"/>
    <w:multiLevelType w:val="multilevel"/>
    <w:tmpl w:val="F9E2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055EE5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292331"/>
    <w:multiLevelType w:val="multilevel"/>
    <w:tmpl w:val="B172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6424C2"/>
    <w:multiLevelType w:val="multilevel"/>
    <w:tmpl w:val="D4240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F52DD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1A33E5"/>
    <w:multiLevelType w:val="multilevel"/>
    <w:tmpl w:val="46DC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251638"/>
    <w:multiLevelType w:val="multilevel"/>
    <w:tmpl w:val="2826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04545"/>
    <w:multiLevelType w:val="multilevel"/>
    <w:tmpl w:val="3670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1F016D"/>
    <w:multiLevelType w:val="hybridMultilevel"/>
    <w:tmpl w:val="5AA612F8"/>
    <w:lvl w:ilvl="0" w:tplc="CEB2F70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E304B"/>
    <w:multiLevelType w:val="multilevel"/>
    <w:tmpl w:val="C21C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6D1824"/>
    <w:multiLevelType w:val="hybridMultilevel"/>
    <w:tmpl w:val="C812DBA6"/>
    <w:lvl w:ilvl="0" w:tplc="9B8815CA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D157EF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6B75F3"/>
    <w:multiLevelType w:val="multilevel"/>
    <w:tmpl w:val="8D1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EB2664"/>
    <w:multiLevelType w:val="multilevel"/>
    <w:tmpl w:val="11A8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4C67CD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35E97"/>
    <w:multiLevelType w:val="multilevel"/>
    <w:tmpl w:val="A410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E518A3"/>
    <w:multiLevelType w:val="multilevel"/>
    <w:tmpl w:val="91F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6823EB"/>
    <w:multiLevelType w:val="multilevel"/>
    <w:tmpl w:val="653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12"/>
  </w:num>
  <w:num w:numId="5">
    <w:abstractNumId w:val="26"/>
  </w:num>
  <w:num w:numId="6">
    <w:abstractNumId w:val="21"/>
  </w:num>
  <w:num w:numId="7">
    <w:abstractNumId w:val="25"/>
  </w:num>
  <w:num w:numId="8">
    <w:abstractNumId w:val="14"/>
  </w:num>
  <w:num w:numId="9">
    <w:abstractNumId w:val="15"/>
  </w:num>
  <w:num w:numId="10">
    <w:abstractNumId w:val="17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22"/>
  </w:num>
  <w:num w:numId="16">
    <w:abstractNumId w:val="16"/>
  </w:num>
  <w:num w:numId="17">
    <w:abstractNumId w:val="3"/>
  </w:num>
  <w:num w:numId="18">
    <w:abstractNumId w:val="10"/>
  </w:num>
  <w:num w:numId="19">
    <w:abstractNumId w:val="1"/>
  </w:num>
  <w:num w:numId="20">
    <w:abstractNumId w:val="0"/>
  </w:num>
  <w:num w:numId="21">
    <w:abstractNumId w:val="7"/>
  </w:num>
  <w:num w:numId="22">
    <w:abstractNumId w:val="13"/>
  </w:num>
  <w:num w:numId="23">
    <w:abstractNumId w:val="23"/>
  </w:num>
  <w:num w:numId="24">
    <w:abstractNumId w:val="24"/>
  </w:num>
  <w:num w:numId="25">
    <w:abstractNumId w:val="2"/>
  </w:num>
  <w:num w:numId="26">
    <w:abstractNumId w:val="20"/>
  </w:num>
  <w:num w:numId="27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785"/>
    <w:rsid w:val="00004550"/>
    <w:rsid w:val="0003321C"/>
    <w:rsid w:val="00054DBF"/>
    <w:rsid w:val="000714A1"/>
    <w:rsid w:val="000A641A"/>
    <w:rsid w:val="000C4528"/>
    <w:rsid w:val="000C74D2"/>
    <w:rsid w:val="000D34ED"/>
    <w:rsid w:val="00116863"/>
    <w:rsid w:val="00117298"/>
    <w:rsid w:val="00150B7C"/>
    <w:rsid w:val="00161FA6"/>
    <w:rsid w:val="00172785"/>
    <w:rsid w:val="0019318F"/>
    <w:rsid w:val="001A1119"/>
    <w:rsid w:val="001B18C9"/>
    <w:rsid w:val="001C1648"/>
    <w:rsid w:val="001C577C"/>
    <w:rsid w:val="001E1A4E"/>
    <w:rsid w:val="001E288C"/>
    <w:rsid w:val="001E6952"/>
    <w:rsid w:val="001E69B2"/>
    <w:rsid w:val="00217AD4"/>
    <w:rsid w:val="00236BED"/>
    <w:rsid w:val="00244073"/>
    <w:rsid w:val="0026515D"/>
    <w:rsid w:val="00270551"/>
    <w:rsid w:val="002818E6"/>
    <w:rsid w:val="00295E32"/>
    <w:rsid w:val="002B4A14"/>
    <w:rsid w:val="002E0196"/>
    <w:rsid w:val="002E0E9F"/>
    <w:rsid w:val="002E7BD3"/>
    <w:rsid w:val="00305D70"/>
    <w:rsid w:val="00327547"/>
    <w:rsid w:val="0033785C"/>
    <w:rsid w:val="003502FA"/>
    <w:rsid w:val="00355A79"/>
    <w:rsid w:val="00364CDD"/>
    <w:rsid w:val="003667F8"/>
    <w:rsid w:val="00375657"/>
    <w:rsid w:val="00386027"/>
    <w:rsid w:val="003B2C6C"/>
    <w:rsid w:val="003B495A"/>
    <w:rsid w:val="003D3EB3"/>
    <w:rsid w:val="003D5018"/>
    <w:rsid w:val="003D51FE"/>
    <w:rsid w:val="003E1B73"/>
    <w:rsid w:val="004225AE"/>
    <w:rsid w:val="00425CDE"/>
    <w:rsid w:val="00440F47"/>
    <w:rsid w:val="0044733D"/>
    <w:rsid w:val="00454E34"/>
    <w:rsid w:val="00475043"/>
    <w:rsid w:val="004A790C"/>
    <w:rsid w:val="004B0F94"/>
    <w:rsid w:val="004B670B"/>
    <w:rsid w:val="004B7A4E"/>
    <w:rsid w:val="004B7E00"/>
    <w:rsid w:val="004C3806"/>
    <w:rsid w:val="004C4E12"/>
    <w:rsid w:val="004F3FCF"/>
    <w:rsid w:val="00517494"/>
    <w:rsid w:val="00536C91"/>
    <w:rsid w:val="0055680A"/>
    <w:rsid w:val="00564FFC"/>
    <w:rsid w:val="00573F44"/>
    <w:rsid w:val="0059204C"/>
    <w:rsid w:val="0059222C"/>
    <w:rsid w:val="005D367F"/>
    <w:rsid w:val="005E2274"/>
    <w:rsid w:val="005E35CB"/>
    <w:rsid w:val="005F1FE5"/>
    <w:rsid w:val="006131EC"/>
    <w:rsid w:val="00635049"/>
    <w:rsid w:val="00641E1A"/>
    <w:rsid w:val="006434D2"/>
    <w:rsid w:val="006815D7"/>
    <w:rsid w:val="006A48D0"/>
    <w:rsid w:val="006B1401"/>
    <w:rsid w:val="006C2EC4"/>
    <w:rsid w:val="006D2793"/>
    <w:rsid w:val="0077080F"/>
    <w:rsid w:val="00776DFD"/>
    <w:rsid w:val="007A746B"/>
    <w:rsid w:val="007E7CA7"/>
    <w:rsid w:val="007F112B"/>
    <w:rsid w:val="00810BA5"/>
    <w:rsid w:val="0082612E"/>
    <w:rsid w:val="008350FB"/>
    <w:rsid w:val="00855998"/>
    <w:rsid w:val="00860B21"/>
    <w:rsid w:val="00897E13"/>
    <w:rsid w:val="008B3819"/>
    <w:rsid w:val="009108E6"/>
    <w:rsid w:val="00911789"/>
    <w:rsid w:val="009303CA"/>
    <w:rsid w:val="0096196D"/>
    <w:rsid w:val="009A4DFC"/>
    <w:rsid w:val="009A5D79"/>
    <w:rsid w:val="009B405F"/>
    <w:rsid w:val="009B60A8"/>
    <w:rsid w:val="009C4445"/>
    <w:rsid w:val="009C6E09"/>
    <w:rsid w:val="009D2A4A"/>
    <w:rsid w:val="00A035C9"/>
    <w:rsid w:val="00A345CA"/>
    <w:rsid w:val="00A37272"/>
    <w:rsid w:val="00A54DF4"/>
    <w:rsid w:val="00A641D1"/>
    <w:rsid w:val="00A71B65"/>
    <w:rsid w:val="00A7658D"/>
    <w:rsid w:val="00A7780A"/>
    <w:rsid w:val="00A9275C"/>
    <w:rsid w:val="00AE2051"/>
    <w:rsid w:val="00AE3459"/>
    <w:rsid w:val="00B16DC0"/>
    <w:rsid w:val="00B35490"/>
    <w:rsid w:val="00B62088"/>
    <w:rsid w:val="00B6314E"/>
    <w:rsid w:val="00B925F6"/>
    <w:rsid w:val="00B94BB4"/>
    <w:rsid w:val="00BB710D"/>
    <w:rsid w:val="00C00089"/>
    <w:rsid w:val="00C04256"/>
    <w:rsid w:val="00C55555"/>
    <w:rsid w:val="00C630B5"/>
    <w:rsid w:val="00C750E8"/>
    <w:rsid w:val="00C907C6"/>
    <w:rsid w:val="00C914EC"/>
    <w:rsid w:val="00CA2C2B"/>
    <w:rsid w:val="00CB11FF"/>
    <w:rsid w:val="00CC1508"/>
    <w:rsid w:val="00CC2CD9"/>
    <w:rsid w:val="00CD1E20"/>
    <w:rsid w:val="00D042A6"/>
    <w:rsid w:val="00D24317"/>
    <w:rsid w:val="00D422B0"/>
    <w:rsid w:val="00D600E7"/>
    <w:rsid w:val="00D96556"/>
    <w:rsid w:val="00DC2D23"/>
    <w:rsid w:val="00DE7191"/>
    <w:rsid w:val="00DF597E"/>
    <w:rsid w:val="00E038DB"/>
    <w:rsid w:val="00E237EB"/>
    <w:rsid w:val="00E375D1"/>
    <w:rsid w:val="00E63683"/>
    <w:rsid w:val="00E85734"/>
    <w:rsid w:val="00E95CE9"/>
    <w:rsid w:val="00EB55EB"/>
    <w:rsid w:val="00EC38A1"/>
    <w:rsid w:val="00ED7167"/>
    <w:rsid w:val="00EE1AE9"/>
    <w:rsid w:val="00EE4621"/>
    <w:rsid w:val="00F150E8"/>
    <w:rsid w:val="00F2205C"/>
    <w:rsid w:val="00F22334"/>
    <w:rsid w:val="00F31162"/>
    <w:rsid w:val="00F31D45"/>
    <w:rsid w:val="00F332C8"/>
    <w:rsid w:val="00F45F24"/>
    <w:rsid w:val="00F46DAF"/>
    <w:rsid w:val="00F57F22"/>
    <w:rsid w:val="00F64D0F"/>
    <w:rsid w:val="00F82E65"/>
    <w:rsid w:val="00F87256"/>
    <w:rsid w:val="00FA0ED8"/>
    <w:rsid w:val="00FE1032"/>
    <w:rsid w:val="00FE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FDAC6"/>
  <w15:chartTrackingRefBased/>
  <w15:docId w15:val="{48CE6F85-AC90-4FC0-B545-52CEAFA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727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72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7A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D34ED"/>
  </w:style>
  <w:style w:type="character" w:styleId="Strong">
    <w:name w:val="Strong"/>
    <w:basedOn w:val="DefaultParagraphFont"/>
    <w:uiPriority w:val="22"/>
    <w:qFormat/>
    <w:rsid w:val="00DF597E"/>
    <w:rPr>
      <w:b/>
      <w:bCs/>
    </w:rPr>
  </w:style>
  <w:style w:type="table" w:customStyle="1" w:styleId="TableGrid11">
    <w:name w:val="Table Grid11"/>
    <w:basedOn w:val="TableNormal"/>
    <w:uiPriority w:val="39"/>
    <w:rsid w:val="005D367F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5D367F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812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041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4929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10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Lucian</dc:creator>
  <cp:keywords/>
  <dc:description/>
  <cp:lastModifiedBy>Admin</cp:lastModifiedBy>
  <cp:revision>9</cp:revision>
  <dcterms:created xsi:type="dcterms:W3CDTF">2025-02-05T15:25:00Z</dcterms:created>
  <dcterms:modified xsi:type="dcterms:W3CDTF">2026-03-19T10:14:00Z</dcterms:modified>
</cp:coreProperties>
</file>